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AA028" w14:textId="77777777" w:rsidR="005833C3" w:rsidRPr="005833C3" w:rsidRDefault="0063485C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</w:pPr>
      <w:r w:rsidRPr="005833C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スタートアップ総合支援プログラム</w:t>
      </w:r>
      <w:r w:rsidRPr="005833C3"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  <w:t>（SBIR支援）</w:t>
      </w:r>
    </w:p>
    <w:p w14:paraId="57C68E69" w14:textId="7651E63D" w:rsidR="0063485C" w:rsidRPr="005833C3" w:rsidRDefault="003739C4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833C3">
        <w:rPr>
          <w:rFonts w:ascii="ＭＳ ゴシック" w:eastAsia="ＭＳ ゴシック" w:hAnsi="ＭＳ ゴシック" w:cs="Arial" w:hint="eastAsia"/>
          <w:b/>
          <w:bCs/>
          <w:sz w:val="28"/>
          <w:szCs w:val="28"/>
        </w:rPr>
        <w:t>令和４年度公募　応募</w:t>
      </w:r>
      <w:r w:rsidR="0063485C" w:rsidRPr="005833C3">
        <w:rPr>
          <w:rFonts w:ascii="ＭＳ ゴシック" w:eastAsia="ＭＳ ゴシック" w:hAnsi="ＭＳ ゴシック" w:cs="Arial" w:hint="eastAsia"/>
          <w:b/>
          <w:bCs/>
          <w:sz w:val="28"/>
          <w:szCs w:val="28"/>
        </w:rPr>
        <w:t>書類チェックリスト</w:t>
      </w:r>
    </w:p>
    <w:p w14:paraId="0140574D" w14:textId="77777777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749A4492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5833C3">
        <w:rPr>
          <w:rFonts w:ascii="ＭＳ ゴシック" w:eastAsia="ＭＳ ゴシック" w:hAnsi="ＭＳ ゴシック" w:hint="eastAsia"/>
          <w:spacing w:val="-6"/>
        </w:rPr>
        <w:t>研究課題：</w:t>
      </w:r>
      <w:r w:rsidRPr="0063485C">
        <w:rPr>
          <w:rFonts w:ascii="ＭＳ 明朝" w:eastAsia="ＭＳ 明朝" w:hAnsi="ＭＳ 明朝" w:cs="Arial" w:hint="eastAsia"/>
          <w:i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5D45831B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研究</w:t>
      </w:r>
      <w:r w:rsidR="00897F5A"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者及び</w:t>
      </w:r>
      <w:r w:rsidR="00FD3B8B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機関：</w:t>
      </w:r>
      <w:r w:rsidRPr="0063485C">
        <w:rPr>
          <w:rFonts w:ascii="ＭＳ 明朝" w:hint="eastAsia"/>
          <w:spacing w:val="-6"/>
          <w:sz w:val="22"/>
          <w:szCs w:val="22"/>
        </w:rPr>
        <w:t xml:space="preserve">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06B954CE" w:rsidR="0063485C" w:rsidRPr="00FA2723" w:rsidRDefault="003739C4" w:rsidP="0063485C">
      <w:pPr>
        <w:ind w:firstLineChars="100" w:firstLine="204"/>
        <w:rPr>
          <w:rFonts w:ascii="ＭＳ ゴシック" w:eastAsia="ＭＳ ゴシック" w:hAnsi="ＭＳ ゴシック" w:cs="Arial"/>
          <w:i/>
          <w:iCs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応募書類として提出する書類のチェック欄に●を記入してください。</w:t>
      </w:r>
    </w:p>
    <w:p w14:paraId="296B9F6E" w14:textId="62A86FB1" w:rsidR="0063485C" w:rsidRPr="00FA2723" w:rsidRDefault="003739C4" w:rsidP="0063485C">
      <w:pPr>
        <w:ind w:right="-57" w:firstLineChars="100" w:firstLine="204"/>
        <w:rPr>
          <w:rFonts w:ascii="ＭＳ ゴシック" w:eastAsia="ＭＳ ゴシック" w:hAnsi="ＭＳ ゴシック" w:cs="Arial"/>
          <w:i/>
          <w:iCs/>
          <w:noProof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チェックリスト（本紙）は応募書類の最後に添付してください。</w:t>
      </w:r>
    </w:p>
    <w:p w14:paraId="7293D01C" w14:textId="77777777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580F260A" w:rsidR="0063485C" w:rsidRPr="005833C3" w:rsidRDefault="0063485C" w:rsidP="0063485C">
      <w:pPr>
        <w:ind w:right="-57"/>
        <w:rPr>
          <w:rFonts w:ascii="ＭＳ ゴシック" w:eastAsia="ＭＳ ゴシック" w:hAnsi="ＭＳ ゴシック" w:cs="Arial"/>
          <w:noProof/>
          <w:sz w:val="21"/>
          <w:szCs w:val="21"/>
        </w:rPr>
      </w:pP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＜</w:t>
      </w:r>
      <w:r w:rsidR="003739C4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応募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書類の</w:t>
      </w:r>
      <w:r w:rsidR="002253B7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一覧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＞</w:t>
      </w:r>
    </w:p>
    <w:p w14:paraId="031564BE" w14:textId="2999F2AB" w:rsidR="0063485C" w:rsidRPr="005833C3" w:rsidRDefault="0063485C" w:rsidP="005833C3">
      <w:pPr>
        <w:ind w:right="-57" w:firstLineChars="100" w:firstLine="204"/>
        <w:rPr>
          <w:rFonts w:ascii="ＭＳ ゴシック" w:eastAsia="ＭＳ ゴシック" w:hAnsi="ＭＳ ゴシック" w:cs="Arial"/>
          <w:noProof/>
          <w:sz w:val="21"/>
          <w:szCs w:val="21"/>
        </w:rPr>
      </w:pPr>
    </w:p>
    <w:tbl>
      <w:tblPr>
        <w:tblStyle w:val="a4"/>
        <w:tblpPr w:leftFromText="142" w:rightFromText="142" w:vertAnchor="text" w:horzAnchor="margin" w:tblpX="416" w:tblpY="41"/>
        <w:tblW w:w="0" w:type="auto"/>
        <w:tblLook w:val="04A0" w:firstRow="1" w:lastRow="0" w:firstColumn="1" w:lastColumn="0" w:noHBand="0" w:noVBand="1"/>
      </w:tblPr>
      <w:tblGrid>
        <w:gridCol w:w="845"/>
        <w:gridCol w:w="6521"/>
        <w:gridCol w:w="1276"/>
      </w:tblGrid>
      <w:tr w:rsidR="002253B7" w:rsidRPr="005833C3" w14:paraId="71F2474C" w14:textId="0C6D0DCA" w:rsidTr="003A3256">
        <w:trPr>
          <w:trHeight w:val="274"/>
        </w:trPr>
        <w:tc>
          <w:tcPr>
            <w:tcW w:w="845" w:type="dxa"/>
            <w:shd w:val="clear" w:color="auto" w:fill="D9D9D9" w:themeFill="background1" w:themeFillShade="D9"/>
          </w:tcPr>
          <w:p w14:paraId="37A62D60" w14:textId="09A8F0BD" w:rsidR="002253B7" w:rsidRPr="005833C3" w:rsidRDefault="002253B7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0"/>
                <w:szCs w:val="20"/>
              </w:rPr>
            </w:pPr>
            <w:r w:rsidRPr="000C6AE4">
              <w:rPr>
                <w:rFonts w:ascii="ＭＳ ゴシック" w:eastAsia="ＭＳ ゴシック" w:hAnsi="ＭＳ ゴシック" w:cs="Arial" w:hint="eastAsia"/>
                <w:noProof/>
                <w:w w:val="65"/>
                <w:kern w:val="0"/>
                <w:sz w:val="20"/>
                <w:szCs w:val="20"/>
                <w:fitText w:val="522" w:id="-1504901632"/>
              </w:rPr>
              <w:t>チェッ</w:t>
            </w:r>
            <w:r w:rsidRPr="000C6AE4">
              <w:rPr>
                <w:rFonts w:ascii="ＭＳ ゴシック" w:eastAsia="ＭＳ ゴシック" w:hAnsi="ＭＳ ゴシック" w:cs="Arial" w:hint="eastAsia"/>
                <w:noProof/>
                <w:spacing w:val="3"/>
                <w:w w:val="65"/>
                <w:kern w:val="0"/>
                <w:sz w:val="20"/>
                <w:szCs w:val="20"/>
                <w:fitText w:val="522" w:id="-1504901632"/>
              </w:rPr>
              <w:t>ク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D2790FD" w14:textId="3141809B" w:rsidR="002253B7" w:rsidRPr="005833C3" w:rsidRDefault="00FA2723" w:rsidP="00FA2723">
            <w:pPr>
              <w:ind w:right="-57"/>
              <w:jc w:val="left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１．提案書類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B6A33F" w14:textId="584BC72C" w:rsidR="002253B7" w:rsidRPr="005833C3" w:rsidRDefault="001B2104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備考</w:t>
            </w:r>
          </w:p>
        </w:tc>
      </w:tr>
      <w:tr w:rsidR="002253B7" w14:paraId="323136AB" w14:textId="4FA18FD0" w:rsidTr="00FD3B8B">
        <w:trPr>
          <w:trHeight w:val="633"/>
        </w:trPr>
        <w:tc>
          <w:tcPr>
            <w:tcW w:w="845" w:type="dxa"/>
            <w:vAlign w:val="center"/>
          </w:tcPr>
          <w:p w14:paraId="6F56250A" w14:textId="46DDBBFC" w:rsidR="002253B7" w:rsidRPr="005833C3" w:rsidRDefault="002253B7" w:rsidP="00FA2723">
            <w:pPr>
              <w:spacing w:line="28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7A3F6B" w14:textId="77777777" w:rsidR="00FD3B8B" w:rsidRDefault="00695BF2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スタートアップ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総合支援</w:t>
            </w:r>
            <w:r>
              <w:rPr>
                <w:rFonts w:ascii="ＭＳ 明朝" w:eastAsia="ＭＳ 明朝" w:hAnsi="ＭＳ 明朝" w:cs="Arial" w:hint="eastAsia"/>
                <w:noProof/>
              </w:rPr>
              <w:t>プログラム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（SBIR支援）</w:t>
            </w:r>
          </w:p>
          <w:p w14:paraId="56D7DC74" w14:textId="2EF90455" w:rsidR="002253B7" w:rsidRPr="002253B7" w:rsidRDefault="002253B7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令和４年度公募</w:t>
            </w:r>
            <w:r w:rsidR="00FD3B8B">
              <w:rPr>
                <w:rFonts w:ascii="ＭＳ 明朝" w:eastAsia="ＭＳ 明朝" w:hAnsi="ＭＳ 明朝" w:cs="Arial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noProof/>
              </w:rPr>
              <w:t>提案書</w:t>
            </w:r>
          </w:p>
        </w:tc>
        <w:tc>
          <w:tcPr>
            <w:tcW w:w="1276" w:type="dxa"/>
            <w:vAlign w:val="center"/>
          </w:tcPr>
          <w:p w14:paraId="0416F5EF" w14:textId="4DC0D28B" w:rsidR="002253B7" w:rsidRDefault="003739C4" w:rsidP="00FA2723">
            <w:pPr>
              <w:spacing w:line="280" w:lineRule="exact"/>
              <w:ind w:right="-57"/>
              <w:jc w:val="left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6EFA61E" w14:textId="7FE57D5B" w:rsidTr="00FA2723">
        <w:trPr>
          <w:trHeight w:val="393"/>
        </w:trPr>
        <w:tc>
          <w:tcPr>
            <w:tcW w:w="845" w:type="dxa"/>
            <w:vAlign w:val="center"/>
          </w:tcPr>
          <w:p w14:paraId="6D6E1416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3058C99" w14:textId="19CEF80D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提案書別紙１  研究代表者、研究実施責任者の研究実績等</w:t>
            </w:r>
          </w:p>
        </w:tc>
        <w:tc>
          <w:tcPr>
            <w:tcW w:w="1276" w:type="dxa"/>
            <w:vAlign w:val="center"/>
          </w:tcPr>
          <w:p w14:paraId="2206FA5B" w14:textId="1A4BF3AE" w:rsidR="003739C4" w:rsidRDefault="003739C4" w:rsidP="005833C3">
            <w:pPr>
              <w:ind w:right="-57"/>
              <w:jc w:val="left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7EED01A" w14:textId="00BF36ED" w:rsidTr="00FA2723">
        <w:trPr>
          <w:trHeight w:val="413"/>
        </w:trPr>
        <w:tc>
          <w:tcPr>
            <w:tcW w:w="845" w:type="dxa"/>
            <w:vAlign w:val="center"/>
          </w:tcPr>
          <w:p w14:paraId="2B8DF2B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A42A11" w14:textId="7C3837C3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提案書別紙２　研究費の応募・受入等の状況</w:t>
            </w:r>
          </w:p>
        </w:tc>
        <w:tc>
          <w:tcPr>
            <w:tcW w:w="1276" w:type="dxa"/>
            <w:vAlign w:val="center"/>
          </w:tcPr>
          <w:p w14:paraId="42AAC89C" w14:textId="6ED027D6" w:rsidR="003739C4" w:rsidRDefault="003739C4" w:rsidP="005833C3">
            <w:pPr>
              <w:ind w:right="-57"/>
              <w:jc w:val="left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90E743B" w14:textId="2CDEF073" w:rsidTr="00FA2723">
        <w:trPr>
          <w:trHeight w:val="418"/>
        </w:trPr>
        <w:tc>
          <w:tcPr>
            <w:tcW w:w="845" w:type="dxa"/>
            <w:vAlign w:val="center"/>
          </w:tcPr>
          <w:p w14:paraId="667F23A3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687211F" w14:textId="137D8914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提案書別紙３ </w:t>
            </w:r>
            <w:r>
              <w:rPr>
                <w:rFonts w:ascii="ＭＳ 明朝" w:eastAsia="ＭＳ 明朝" w:hAnsi="ＭＳ 明朝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これまでに受けた研究費とその成果</w:t>
            </w:r>
          </w:p>
        </w:tc>
        <w:tc>
          <w:tcPr>
            <w:tcW w:w="1276" w:type="dxa"/>
            <w:vAlign w:val="center"/>
          </w:tcPr>
          <w:p w14:paraId="7FBB40AB" w14:textId="42951D7A" w:rsidR="003739C4" w:rsidRDefault="003739C4" w:rsidP="005833C3">
            <w:pPr>
              <w:ind w:right="-57"/>
              <w:jc w:val="left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1FBAF75C" w14:textId="4DACD89B" w:rsidTr="00FA2723">
        <w:trPr>
          <w:trHeight w:val="425"/>
        </w:trPr>
        <w:tc>
          <w:tcPr>
            <w:tcW w:w="845" w:type="dxa"/>
            <w:vAlign w:val="center"/>
          </w:tcPr>
          <w:p w14:paraId="2A1CCE9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2D6CFD" w14:textId="7A54731A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提案書別紙４　情報管理実施体制</w:t>
            </w:r>
          </w:p>
        </w:tc>
        <w:tc>
          <w:tcPr>
            <w:tcW w:w="1276" w:type="dxa"/>
            <w:vAlign w:val="center"/>
          </w:tcPr>
          <w:p w14:paraId="7AFE8F24" w14:textId="6D9897FA" w:rsidR="003739C4" w:rsidRDefault="003739C4" w:rsidP="005833C3">
            <w:pPr>
              <w:ind w:right="-57"/>
              <w:jc w:val="left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643A1C7" w14:textId="12C65A4E" w:rsidTr="00FA2723">
        <w:tc>
          <w:tcPr>
            <w:tcW w:w="845" w:type="dxa"/>
            <w:vAlign w:val="center"/>
          </w:tcPr>
          <w:p w14:paraId="5FE5FB8B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F0002E" w14:textId="5DC6700D" w:rsidR="003739C4" w:rsidRPr="0063485C" w:rsidRDefault="003739C4" w:rsidP="00FA2723">
            <w:pPr>
              <w:spacing w:line="240" w:lineRule="exact"/>
              <w:ind w:leftChars="95" w:left="1734" w:right="-57" w:hangingChars="750" w:hanging="1531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提案書別紙５　農業分野におけるAI・データに関する契約ガイドライン（確認表）</w:t>
            </w:r>
          </w:p>
        </w:tc>
        <w:tc>
          <w:tcPr>
            <w:tcW w:w="1276" w:type="dxa"/>
            <w:vAlign w:val="center"/>
          </w:tcPr>
          <w:p w14:paraId="5E83307C" w14:textId="120B36AD" w:rsidR="003739C4" w:rsidRDefault="003739C4" w:rsidP="005833C3">
            <w:pPr>
              <w:ind w:right="-57"/>
              <w:jc w:val="left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2998CAAF" w14:textId="69E7F031" w:rsidTr="00FA2723">
        <w:trPr>
          <w:trHeight w:val="441"/>
        </w:trPr>
        <w:tc>
          <w:tcPr>
            <w:tcW w:w="845" w:type="dxa"/>
            <w:vAlign w:val="center"/>
          </w:tcPr>
          <w:p w14:paraId="47D0C2B5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CA7FE2" w14:textId="70CCE033" w:rsidR="003739C4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提案書別紙６　研究倫理に関する誓約書</w:t>
            </w:r>
          </w:p>
        </w:tc>
        <w:tc>
          <w:tcPr>
            <w:tcW w:w="1276" w:type="dxa"/>
            <w:vAlign w:val="center"/>
          </w:tcPr>
          <w:p w14:paraId="01F67E44" w14:textId="533D5134" w:rsidR="003739C4" w:rsidRDefault="003739C4" w:rsidP="005833C3">
            <w:pPr>
              <w:ind w:right="-57"/>
              <w:jc w:val="left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42C9CB4B" w14:textId="6856B0D8" w:rsidTr="00FA2723">
        <w:trPr>
          <w:trHeight w:val="419"/>
        </w:trPr>
        <w:tc>
          <w:tcPr>
            <w:tcW w:w="845" w:type="dxa"/>
            <w:vAlign w:val="center"/>
          </w:tcPr>
          <w:p w14:paraId="0628CE50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67F7574" w14:textId="476B1318" w:rsidR="003739C4" w:rsidRPr="00DE7F3E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提案書別紙７　データマネジメント企画書</w:t>
            </w:r>
          </w:p>
        </w:tc>
        <w:tc>
          <w:tcPr>
            <w:tcW w:w="1276" w:type="dxa"/>
            <w:vAlign w:val="center"/>
          </w:tcPr>
          <w:p w14:paraId="60CB4CE0" w14:textId="7261273B" w:rsidR="003739C4" w:rsidRDefault="003739C4" w:rsidP="005833C3">
            <w:pPr>
              <w:ind w:right="-57"/>
              <w:jc w:val="left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2253B7" w14:paraId="1B4313A7" w14:textId="72510843" w:rsidTr="003A3256">
        <w:trPr>
          <w:trHeight w:val="358"/>
        </w:trPr>
        <w:tc>
          <w:tcPr>
            <w:tcW w:w="845" w:type="dxa"/>
            <w:vAlign w:val="center"/>
          </w:tcPr>
          <w:p w14:paraId="52971C2B" w14:textId="77777777" w:rsidR="002253B7" w:rsidRPr="005833C3" w:rsidRDefault="002253B7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A207C09" w14:textId="7550AD97" w:rsidR="002253B7" w:rsidRDefault="002253B7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提案書別紙８　研究管理運営機関を活用する理由書</w:t>
            </w:r>
          </w:p>
        </w:tc>
        <w:tc>
          <w:tcPr>
            <w:tcW w:w="1276" w:type="dxa"/>
            <w:vAlign w:val="center"/>
          </w:tcPr>
          <w:p w14:paraId="29B6D8D8" w14:textId="0C6DBDC2" w:rsidR="002253B7" w:rsidRPr="003739C4" w:rsidRDefault="003739C4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</w:t>
            </w:r>
            <w:r w:rsidR="001B2104"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該当機関のみ</w:t>
            </w: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）</w:t>
            </w:r>
          </w:p>
        </w:tc>
      </w:tr>
      <w:tr w:rsidR="00FA2723" w14:paraId="446D213F" w14:textId="77777777" w:rsidTr="003A3256">
        <w:trPr>
          <w:trHeight w:val="151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CE529AE" w14:textId="75A6314D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A3256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E7CC64A" w14:textId="41C0E62B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２．添付書類</w:t>
            </w:r>
            <w:r w:rsidR="00FD3B8B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（代表機関のみ）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C2B3" w14:textId="6945C63E" w:rsidR="00FA2723" w:rsidRPr="003739C4" w:rsidRDefault="00FA2723" w:rsidP="00FA2723">
            <w:pPr>
              <w:spacing w:line="24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73D8928C" w14:textId="77777777" w:rsidTr="00FA2723">
        <w:trPr>
          <w:trHeight w:val="411"/>
        </w:trPr>
        <w:tc>
          <w:tcPr>
            <w:tcW w:w="845" w:type="dxa"/>
            <w:vAlign w:val="center"/>
          </w:tcPr>
          <w:p w14:paraId="71A42B24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8F3EB2E" w14:textId="77777777" w:rsidR="00FA2723" w:rsidRDefault="00FA2723" w:rsidP="00FA2723">
            <w:pPr>
              <w:spacing w:line="240" w:lineRule="exact"/>
              <w:ind w:leftChars="81" w:left="173"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令和４・５・６年度農林水産省競争参加資格（全省庁統一資格）「役務の提供（調査・研究）」</w:t>
            </w:r>
          </w:p>
          <w:p w14:paraId="42180A5A" w14:textId="0361A6C4" w:rsidR="00FA2723" w:rsidRDefault="00FA2723" w:rsidP="00FA2723">
            <w:pPr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※応募時点で取得中の場合はチェック欄に「取得予定」と記載。</w:t>
            </w:r>
          </w:p>
        </w:tc>
        <w:tc>
          <w:tcPr>
            <w:tcW w:w="1276" w:type="dxa"/>
            <w:vAlign w:val="center"/>
          </w:tcPr>
          <w:p w14:paraId="2F51E55B" w14:textId="5C7F6A31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A3256" w14:paraId="76BC0C10" w14:textId="77777777" w:rsidTr="003A3256">
        <w:trPr>
          <w:trHeight w:val="467"/>
        </w:trPr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14:paraId="673EFB7B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7642992A" w14:textId="596B628D" w:rsidR="003A3256" w:rsidRDefault="003A3256" w:rsidP="003A3256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案内（会社経歴、事業部、研究所等の組織等に関する説明書）</w:t>
            </w:r>
          </w:p>
        </w:tc>
        <w:tc>
          <w:tcPr>
            <w:tcW w:w="1276" w:type="dxa"/>
            <w:vMerge w:val="restart"/>
            <w:vAlign w:val="center"/>
          </w:tcPr>
          <w:p w14:paraId="1990BC10" w14:textId="77777777" w:rsidR="003A3256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  <w:p w14:paraId="73FAC748" w14:textId="6CF3510F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いずれかに●</w:t>
            </w:r>
          </w:p>
        </w:tc>
      </w:tr>
      <w:tr w:rsidR="003A3256" w14:paraId="75BE280A" w14:textId="77777777" w:rsidTr="003A3256">
        <w:trPr>
          <w:trHeight w:val="403"/>
        </w:trPr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14:paraId="5F20ACA5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038C0C43" w14:textId="20D124C2" w:rsidR="003A3256" w:rsidRDefault="003A3256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会社ウェブサイトURL（提案書に記載）</w:t>
            </w:r>
          </w:p>
        </w:tc>
        <w:tc>
          <w:tcPr>
            <w:tcW w:w="1276" w:type="dxa"/>
            <w:vMerge/>
            <w:vAlign w:val="center"/>
          </w:tcPr>
          <w:p w14:paraId="2EBF2368" w14:textId="77777777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5A4154EF" w14:textId="77777777" w:rsidTr="00FA2723">
        <w:trPr>
          <w:trHeight w:val="545"/>
        </w:trPr>
        <w:tc>
          <w:tcPr>
            <w:tcW w:w="845" w:type="dxa"/>
            <w:vAlign w:val="center"/>
          </w:tcPr>
          <w:p w14:paraId="5AB69FA1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DEAA4CD" w14:textId="77777777" w:rsidR="00FA2723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財務諸表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（貸借対照表、損益計算書、キャッシュフロー計算書）</w:t>
            </w:r>
          </w:p>
          <w:p w14:paraId="6A9D8654" w14:textId="77777777" w:rsidR="003A3256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（直近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３年分）</w:t>
            </w:r>
          </w:p>
          <w:p w14:paraId="2B16B875" w14:textId="63450A00" w:rsidR="00FA2723" w:rsidRDefault="003A3256" w:rsidP="00FA2723">
            <w:pPr>
              <w:spacing w:line="240" w:lineRule="exact"/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※キャッシュフロー</w:t>
            </w:r>
            <w:r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計算書の</w:t>
            </w: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作成義務のない企業は任意</w:t>
            </w:r>
          </w:p>
        </w:tc>
        <w:tc>
          <w:tcPr>
            <w:tcW w:w="1276" w:type="dxa"/>
            <w:vAlign w:val="center"/>
          </w:tcPr>
          <w:p w14:paraId="21AF3999" w14:textId="36294C09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</w:tc>
      </w:tr>
      <w:tr w:rsidR="00FA2723" w14:paraId="099750D1" w14:textId="77777777" w:rsidTr="003A3256">
        <w:trPr>
          <w:trHeight w:val="302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6F36FA4" w14:textId="6956C3B8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A3256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40EAF56" w14:textId="5074B69A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３．応募書類チェックリスト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93808" w14:textId="77777777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481EC7CF" w14:textId="77777777" w:rsidTr="00FA2723">
        <w:trPr>
          <w:trHeight w:val="446"/>
        </w:trPr>
        <w:tc>
          <w:tcPr>
            <w:tcW w:w="845" w:type="dxa"/>
            <w:vAlign w:val="center"/>
          </w:tcPr>
          <w:p w14:paraId="78F01BD3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685B46" w14:textId="51DEBEAD" w:rsidR="00FA2723" w:rsidRDefault="00FA2723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応募書類チェックリスト（本紙）</w:t>
            </w:r>
          </w:p>
        </w:tc>
        <w:tc>
          <w:tcPr>
            <w:tcW w:w="1276" w:type="dxa"/>
            <w:vAlign w:val="center"/>
          </w:tcPr>
          <w:p w14:paraId="74825C60" w14:textId="45E0C99A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</w:tbl>
    <w:p w14:paraId="694DBC4D" w14:textId="32C42F47" w:rsidR="00AE08B4" w:rsidRDefault="00AE08B4" w:rsidP="00695BF2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05A590D3" w14:textId="77777777" w:rsidR="00FA2723" w:rsidRDefault="00FA2723" w:rsidP="00695BF2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10EBABEC" w14:textId="7D0DF54C" w:rsidR="00695BF2" w:rsidRPr="005833C3" w:rsidRDefault="003739C4" w:rsidP="00FA272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【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応募書類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提出時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の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注意】</w:t>
      </w:r>
      <w:r w:rsidR="00FA272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ファイルを</w:t>
      </w:r>
      <w:r w:rsidR="00695BF2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アップロードする前に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次のことを確認ください。</w:t>
      </w:r>
    </w:p>
    <w:p w14:paraId="458EFBDD" w14:textId="1B885202" w:rsidR="00695BF2" w:rsidRPr="005833C3" w:rsidRDefault="00695BF2" w:rsidP="00FA2723">
      <w:pPr>
        <w:spacing w:line="280" w:lineRule="exact"/>
        <w:ind w:right="-57" w:firstLineChars="139" w:firstLine="284"/>
        <w:rPr>
          <w:rFonts w:ascii="ＭＳ 明朝" w:eastAsia="ＭＳ 明朝" w:hAnsi="ＭＳ 明朝"/>
          <w:bCs/>
          <w:spacing w:val="-6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・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ファイルは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P</w:t>
      </w:r>
      <w:r w:rsidR="001B2104" w:rsidRPr="005833C3">
        <w:rPr>
          <w:rFonts w:ascii="ＭＳ 明朝" w:eastAsia="ＭＳ 明朝" w:hAnsi="ＭＳ 明朝"/>
          <w:bCs/>
          <w:spacing w:val="-6"/>
          <w:u w:val="single"/>
        </w:rPr>
        <w:t>DF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形式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になっているか。</w:t>
      </w:r>
    </w:p>
    <w:p w14:paraId="03C8A0BC" w14:textId="550363D9" w:rsidR="001B2104" w:rsidRPr="005833C3" w:rsidRDefault="00695BF2" w:rsidP="00FA2723">
      <w:pPr>
        <w:spacing w:line="280" w:lineRule="exact"/>
        <w:ind w:right="-57" w:firstLineChars="139" w:firstLine="281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hint="eastAsia"/>
          <w:bCs/>
          <w:spacing w:val="-6"/>
        </w:rPr>
        <w:t>・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ファイル名は半角英数字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になっているか。</w:t>
      </w:r>
    </w:p>
    <w:p w14:paraId="63F710D7" w14:textId="128C31EE" w:rsidR="00203A8A" w:rsidRPr="005833C3" w:rsidRDefault="00695BF2" w:rsidP="005833C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="003739C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以　上</w:t>
      </w:r>
    </w:p>
    <w:sectPr w:rsidR="00203A8A" w:rsidRPr="005833C3" w:rsidSect="00FA2723">
      <w:pgSz w:w="11906" w:h="16838" w:code="9"/>
      <w:pgMar w:top="1701" w:right="1418" w:bottom="1134" w:left="1418" w:header="851" w:footer="992" w:gutter="0"/>
      <w:cols w:space="425"/>
      <w:docGrid w:type="linesAndChars" w:linePitch="33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6128D" w14:textId="77777777" w:rsidR="00366823" w:rsidRDefault="00366823" w:rsidP="00366823">
      <w:r>
        <w:separator/>
      </w:r>
    </w:p>
  </w:endnote>
  <w:endnote w:type="continuationSeparator" w:id="0">
    <w:p w14:paraId="00A1C8CE" w14:textId="77777777" w:rsidR="00366823" w:rsidRDefault="00366823" w:rsidP="003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3E65" w14:textId="77777777" w:rsidR="00366823" w:rsidRDefault="00366823" w:rsidP="00366823">
      <w:r>
        <w:separator/>
      </w:r>
    </w:p>
  </w:footnote>
  <w:footnote w:type="continuationSeparator" w:id="0">
    <w:p w14:paraId="5A67A145" w14:textId="77777777" w:rsidR="00366823" w:rsidRDefault="00366823" w:rsidP="0036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0C6AE4"/>
    <w:rsid w:val="001B2104"/>
    <w:rsid w:val="00203A8A"/>
    <w:rsid w:val="002253B7"/>
    <w:rsid w:val="00311960"/>
    <w:rsid w:val="00366823"/>
    <w:rsid w:val="003739C4"/>
    <w:rsid w:val="003A3256"/>
    <w:rsid w:val="00491B93"/>
    <w:rsid w:val="004958AC"/>
    <w:rsid w:val="005833C3"/>
    <w:rsid w:val="005E5EE7"/>
    <w:rsid w:val="0063485C"/>
    <w:rsid w:val="00695BF2"/>
    <w:rsid w:val="00704A78"/>
    <w:rsid w:val="00897F5A"/>
    <w:rsid w:val="00AE08B4"/>
    <w:rsid w:val="00B35962"/>
    <w:rsid w:val="00B92C64"/>
    <w:rsid w:val="00BF4132"/>
    <w:rsid w:val="00D66C41"/>
    <w:rsid w:val="00D73FBE"/>
    <w:rsid w:val="00DE7F3E"/>
    <w:rsid w:val="00E77657"/>
    <w:rsid w:val="00F106FD"/>
    <w:rsid w:val="00F565FF"/>
    <w:rsid w:val="00FA272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23"/>
    <w:rPr>
      <w:sz w:val="22"/>
    </w:rPr>
  </w:style>
  <w:style w:type="paragraph" w:styleId="a7">
    <w:name w:val="footer"/>
    <w:basedOn w:val="a"/>
    <w:link w:val="a8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2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E5DA-86F4-460B-87EC-18146291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2022-06-10T13:50:00Z</dcterms:created>
  <dcterms:modified xsi:type="dcterms:W3CDTF">2022-06-10T13:50:00Z</dcterms:modified>
</cp:coreProperties>
</file>