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4D73" w14:textId="4775745C" w:rsidR="004D2ED1" w:rsidRPr="00C01C85" w:rsidRDefault="0033707B" w:rsidP="004D2ED1">
      <w:pPr>
        <w:jc w:val="center"/>
        <w:rPr>
          <w:rFonts w:ascii="游ゴシック Medium" w:eastAsia="游ゴシック Medium" w:hAnsi="游ゴシック Medium"/>
          <w:b/>
          <w:sz w:val="40"/>
          <w:szCs w:val="40"/>
        </w:rPr>
      </w:pPr>
      <w:bookmarkStart w:id="0" w:name="_GoBack"/>
      <w:bookmarkEnd w:id="0"/>
      <w:r w:rsidRPr="00C01C85">
        <w:rPr>
          <w:rFonts w:ascii="游ゴシック Medium" w:eastAsia="游ゴシック Medium" w:hAnsi="游ゴシック Medium" w:hint="eastAsia"/>
          <w:b/>
          <w:sz w:val="40"/>
          <w:szCs w:val="40"/>
        </w:rPr>
        <w:t>第</w:t>
      </w:r>
      <w:r w:rsidR="00D20462" w:rsidRPr="00C01C85">
        <w:rPr>
          <w:rFonts w:ascii="游ゴシック Medium" w:eastAsia="游ゴシック Medium" w:hAnsi="游ゴシック Medium" w:hint="eastAsia"/>
          <w:b/>
          <w:sz w:val="40"/>
          <w:szCs w:val="40"/>
        </w:rPr>
        <w:t>4</w:t>
      </w:r>
      <w:r w:rsidRPr="00C01C85">
        <w:rPr>
          <w:rFonts w:ascii="游ゴシック Medium" w:eastAsia="游ゴシック Medium" w:hAnsi="游ゴシック Medium"/>
          <w:b/>
          <w:sz w:val="40"/>
          <w:szCs w:val="40"/>
        </w:rPr>
        <w:t>回カボチャ研究会</w:t>
      </w:r>
      <w:r w:rsidRPr="00C01C85">
        <w:rPr>
          <w:rFonts w:ascii="游ゴシック Medium" w:eastAsia="游ゴシック Medium" w:hAnsi="游ゴシック Medium" w:hint="eastAsia"/>
          <w:b/>
          <w:sz w:val="40"/>
          <w:szCs w:val="40"/>
        </w:rPr>
        <w:t xml:space="preserve">　</w:t>
      </w:r>
      <w:r w:rsidR="004D2ED1" w:rsidRPr="00C01C85">
        <w:rPr>
          <w:rFonts w:ascii="游ゴシック Medium" w:eastAsia="游ゴシック Medium" w:hAnsi="游ゴシック Medium" w:hint="eastAsia"/>
          <w:b/>
          <w:sz w:val="40"/>
          <w:szCs w:val="40"/>
        </w:rPr>
        <w:t>参加申込書</w:t>
      </w:r>
    </w:p>
    <w:p w14:paraId="7FFDB9D8" w14:textId="7BCA0610" w:rsidR="00076515" w:rsidRPr="00C01C85" w:rsidRDefault="00E9744F" w:rsidP="004D2ED1">
      <w:pPr>
        <w:jc w:val="center"/>
        <w:rPr>
          <w:rFonts w:ascii="游ゴシック Medium" w:eastAsia="游ゴシック Medium" w:hAnsi="游ゴシック Medium"/>
          <w:b/>
          <w:sz w:val="40"/>
          <w:szCs w:val="40"/>
        </w:rPr>
      </w:pPr>
      <w:r w:rsidRPr="00C01C85">
        <w:rPr>
          <w:rFonts w:ascii="游ゴシック Medium" w:eastAsia="游ゴシック Medium" w:hAnsi="游ゴシック Medium" w:hint="eastAsia"/>
          <w:b/>
          <w:sz w:val="40"/>
          <w:szCs w:val="40"/>
        </w:rPr>
        <w:t>〔返信先：</w:t>
      </w:r>
      <w:r w:rsidR="00420506" w:rsidRPr="00C01C85">
        <w:rPr>
          <w:rFonts w:ascii="游ゴシック Medium" w:eastAsia="游ゴシック Medium" w:hAnsi="游ゴシック Medium" w:hint="eastAsia"/>
          <w:b/>
          <w:sz w:val="40"/>
          <w:szCs w:val="40"/>
          <w:lang w:eastAsia="zh-TW"/>
        </w:rPr>
        <w:t>h</w:t>
      </w:r>
      <w:r w:rsidR="00420506" w:rsidRPr="00C01C85">
        <w:rPr>
          <w:rFonts w:ascii="游ゴシック Medium" w:eastAsia="游ゴシック Medium" w:hAnsi="游ゴシック Medium"/>
          <w:b/>
          <w:sz w:val="40"/>
          <w:szCs w:val="40"/>
          <w:lang w:eastAsia="zh-TW"/>
        </w:rPr>
        <w:t>okkaido-kenkyukai</w:t>
      </w:r>
      <w:r w:rsidRPr="00C01C85">
        <w:rPr>
          <w:rFonts w:ascii="游ゴシック Medium" w:eastAsia="游ゴシック Medium" w:hAnsi="游ゴシック Medium"/>
          <w:b/>
          <w:sz w:val="40"/>
          <w:szCs w:val="40"/>
        </w:rPr>
        <w:t>@ml.affrc.go.jp</w:t>
      </w:r>
      <w:r w:rsidRPr="00C01C85">
        <w:rPr>
          <w:rFonts w:ascii="游ゴシック Medium" w:eastAsia="游ゴシック Medium" w:hAnsi="游ゴシック Medium" w:hint="eastAsia"/>
          <w:b/>
          <w:sz w:val="40"/>
          <w:szCs w:val="40"/>
        </w:rPr>
        <w:t>〕</w:t>
      </w:r>
    </w:p>
    <w:p w14:paraId="2562ADE7" w14:textId="77777777" w:rsidR="00221763" w:rsidRPr="00C01C85" w:rsidRDefault="00221763" w:rsidP="004D2ED1">
      <w:pPr>
        <w:ind w:firstLineChars="100" w:firstLine="213"/>
        <w:rPr>
          <w:rFonts w:ascii="游ゴシック Medium" w:eastAsia="游ゴシック Medium" w:hAnsi="游ゴシック Medium"/>
        </w:rPr>
      </w:pPr>
    </w:p>
    <w:p w14:paraId="6E30CB27" w14:textId="5D058B82" w:rsidR="004D2ED1" w:rsidRPr="00C01C85" w:rsidRDefault="004D2ED1" w:rsidP="7ECC120C">
      <w:pPr>
        <w:spacing w:line="259" w:lineRule="auto"/>
        <w:ind w:firstLine="225"/>
        <w:rPr>
          <w:rFonts w:ascii="游ゴシック Medium" w:eastAsia="游ゴシック Medium" w:hAnsi="游ゴシック Medium"/>
          <w:sz w:val="28"/>
          <w:szCs w:val="28"/>
          <w:lang w:eastAsia="zh-TW"/>
        </w:rPr>
      </w:pPr>
      <w:r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開催日時</w:t>
      </w:r>
      <w:r w:rsidR="00221763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：</w:t>
      </w:r>
      <w:r w:rsidR="009A759B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令和</w:t>
      </w:r>
      <w:r w:rsidR="7E4FDE81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3</w:t>
      </w:r>
      <w:r w:rsidR="009A759B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年</w:t>
      </w:r>
      <w:r w:rsidR="35964925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2</w:t>
      </w:r>
      <w:r w:rsidR="009A759B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月</w:t>
      </w:r>
      <w:r w:rsidR="2B54FF15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8</w:t>
      </w:r>
      <w:r w:rsidR="009A759B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日</w:t>
      </w:r>
      <w:r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（</w:t>
      </w:r>
      <w:r w:rsidR="403F1427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月</w:t>
      </w:r>
      <w:r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）</w:t>
      </w:r>
      <w:r w:rsidR="4DDAAF18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13:00</w:t>
      </w:r>
      <w:r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～</w:t>
      </w:r>
      <w:r w:rsidR="4EDF0DCC" w:rsidRPr="00C01C85">
        <w:rPr>
          <w:rFonts w:ascii="游ゴシック Medium" w:eastAsia="游ゴシック Medium" w:hAnsi="游ゴシック Medium"/>
          <w:sz w:val="28"/>
          <w:szCs w:val="28"/>
          <w:lang w:eastAsia="zh-TW"/>
        </w:rPr>
        <w:t>16:00</w:t>
      </w:r>
    </w:p>
    <w:p w14:paraId="7E758B76" w14:textId="03FA5AC6" w:rsidR="00420506" w:rsidRPr="00C01C85" w:rsidRDefault="004D2ED1" w:rsidP="00AE5C03">
      <w:pPr>
        <w:ind w:firstLineChars="100" w:firstLine="283"/>
        <w:rPr>
          <w:rFonts w:ascii="游ゴシック Medium" w:eastAsia="游ゴシック Medium" w:hAnsi="游ゴシック Medium"/>
          <w:sz w:val="28"/>
          <w:szCs w:val="28"/>
        </w:rPr>
      </w:pPr>
      <w:r w:rsidRPr="00C01C85">
        <w:rPr>
          <w:rFonts w:ascii="游ゴシック Medium" w:eastAsia="游ゴシック Medium" w:hAnsi="游ゴシック Medium" w:hint="eastAsia"/>
          <w:sz w:val="28"/>
          <w:szCs w:val="28"/>
        </w:rPr>
        <w:t>開催</w:t>
      </w:r>
      <w:r w:rsidR="00D20462" w:rsidRPr="00C01C85">
        <w:rPr>
          <w:rFonts w:ascii="游ゴシック Medium" w:eastAsia="游ゴシック Medium" w:hAnsi="游ゴシック Medium" w:hint="eastAsia"/>
          <w:sz w:val="28"/>
          <w:szCs w:val="28"/>
        </w:rPr>
        <w:t>方法</w:t>
      </w:r>
      <w:r w:rsidRPr="00C01C85">
        <w:rPr>
          <w:rFonts w:ascii="游ゴシック Medium" w:eastAsia="游ゴシック Medium" w:hAnsi="游ゴシック Medium" w:hint="eastAsia"/>
          <w:sz w:val="28"/>
          <w:szCs w:val="28"/>
        </w:rPr>
        <w:t>：</w:t>
      </w:r>
      <w:r w:rsidR="00D20462" w:rsidRPr="00C01C85">
        <w:rPr>
          <w:rFonts w:ascii="游ゴシック Medium" w:eastAsia="游ゴシック Medium" w:hAnsi="游ゴシック Medium" w:hint="eastAsia"/>
          <w:sz w:val="28"/>
          <w:szCs w:val="28"/>
        </w:rPr>
        <w:t>T</w:t>
      </w:r>
      <w:r w:rsidR="00D20462" w:rsidRPr="00C01C85">
        <w:rPr>
          <w:rFonts w:ascii="游ゴシック Medium" w:eastAsia="游ゴシック Medium" w:hAnsi="游ゴシック Medium"/>
          <w:sz w:val="28"/>
          <w:szCs w:val="28"/>
        </w:rPr>
        <w:t xml:space="preserve">eams </w:t>
      </w:r>
      <w:r w:rsidR="00D20462" w:rsidRPr="00C01C85">
        <w:rPr>
          <w:rFonts w:ascii="游ゴシック Medium" w:eastAsia="游ゴシック Medium" w:hAnsi="游ゴシック Medium" w:hint="eastAsia"/>
          <w:sz w:val="28"/>
          <w:szCs w:val="28"/>
        </w:rPr>
        <w:t>による</w:t>
      </w:r>
      <w:r w:rsidR="00D20462" w:rsidRPr="00C01C85">
        <w:rPr>
          <w:rFonts w:ascii="游ゴシック Medium" w:eastAsia="游ゴシック Medium" w:hAnsi="游ゴシック Medium"/>
          <w:sz w:val="28"/>
          <w:szCs w:val="28"/>
        </w:rPr>
        <w:t>Web</w:t>
      </w:r>
      <w:r w:rsidR="00D20462" w:rsidRPr="00C01C85">
        <w:rPr>
          <w:rFonts w:ascii="游ゴシック Medium" w:eastAsia="游ゴシック Medium" w:hAnsi="游ゴシック Medium" w:hint="eastAsia"/>
          <w:sz w:val="28"/>
          <w:szCs w:val="28"/>
        </w:rPr>
        <w:t>会議</w:t>
      </w:r>
      <w:r w:rsidR="00D20462" w:rsidRPr="00C01C85">
        <w:rPr>
          <w:rFonts w:ascii="游ゴシック Medium" w:eastAsia="游ゴシック Medium" w:hAnsi="游ゴシック Medium"/>
          <w:sz w:val="28"/>
          <w:szCs w:val="28"/>
        </w:rPr>
        <w:t xml:space="preserve"> </w:t>
      </w:r>
      <w:r w:rsidR="00C8700E">
        <w:rPr>
          <w:rFonts w:ascii="游ゴシック Medium" w:eastAsia="游ゴシック Medium" w:hAnsi="游ゴシック Medium"/>
          <w:sz w:val="28"/>
          <w:szCs w:val="28"/>
        </w:rPr>
        <w:t>(</w:t>
      </w:r>
      <w:r w:rsidR="00C8700E">
        <w:rPr>
          <w:rFonts w:ascii="游ゴシック Medium" w:eastAsia="游ゴシック Medium" w:hAnsi="游ゴシック Medium" w:hint="eastAsia"/>
          <w:sz w:val="28"/>
          <w:szCs w:val="28"/>
        </w:rPr>
        <w:t>先着</w:t>
      </w:r>
      <w:r w:rsidR="00C8700E">
        <w:rPr>
          <w:rFonts w:ascii="游ゴシック Medium" w:eastAsia="游ゴシック Medium" w:hAnsi="游ゴシック Medium"/>
          <w:sz w:val="28"/>
          <w:szCs w:val="28"/>
        </w:rPr>
        <w:t>250</w:t>
      </w:r>
      <w:r w:rsidR="00C8700E">
        <w:rPr>
          <w:rFonts w:ascii="游ゴシック Medium" w:eastAsia="游ゴシック Medium" w:hAnsi="游ゴシック Medium" w:hint="eastAsia"/>
          <w:sz w:val="28"/>
          <w:szCs w:val="28"/>
        </w:rPr>
        <w:t>名</w:t>
      </w:r>
      <w:r w:rsidR="00C8700E">
        <w:rPr>
          <w:rFonts w:ascii="游ゴシック Medium" w:eastAsia="游ゴシック Medium" w:hAnsi="游ゴシック Medium"/>
          <w:sz w:val="28"/>
          <w:szCs w:val="28"/>
        </w:rPr>
        <w:t>)</w:t>
      </w:r>
    </w:p>
    <w:p w14:paraId="42088D8E" w14:textId="170A3A91" w:rsidR="004D2ED1" w:rsidRPr="00C01C85" w:rsidRDefault="00420506" w:rsidP="00420506">
      <w:pPr>
        <w:ind w:firstLineChars="593" w:firstLine="1676"/>
        <w:rPr>
          <w:rFonts w:ascii="游ゴシック Medium" w:eastAsia="游ゴシック Medium" w:hAnsi="游ゴシック Medium"/>
          <w:sz w:val="28"/>
          <w:szCs w:val="28"/>
        </w:rPr>
      </w:pPr>
      <w:r w:rsidRPr="00C01C85">
        <w:rPr>
          <w:rFonts w:ascii="游ゴシック Medium" w:eastAsia="游ゴシック Medium" w:hAnsi="游ゴシック Medium"/>
          <w:sz w:val="28"/>
          <w:szCs w:val="28"/>
        </w:rPr>
        <w:t>(URL</w:t>
      </w:r>
      <w:r w:rsidRPr="00C01C85">
        <w:rPr>
          <w:rFonts w:ascii="游ゴシック Medium" w:eastAsia="游ゴシック Medium" w:hAnsi="游ゴシック Medium" w:hint="eastAsia"/>
          <w:sz w:val="28"/>
          <w:szCs w:val="28"/>
        </w:rPr>
        <w:t>はお申込み後にご連絡いたします。</w:t>
      </w:r>
      <w:r w:rsidRPr="00C01C85">
        <w:rPr>
          <w:rFonts w:ascii="游ゴシック Medium" w:eastAsia="游ゴシック Medium" w:hAnsi="游ゴシック Medium"/>
          <w:sz w:val="28"/>
          <w:szCs w:val="28"/>
        </w:rPr>
        <w:t>)</w:t>
      </w:r>
    </w:p>
    <w:p w14:paraId="6B2A3786" w14:textId="77777777" w:rsidR="00AE5C03" w:rsidRPr="00C01C85" w:rsidRDefault="00AE5C03" w:rsidP="00BB25F4">
      <w:pPr>
        <w:rPr>
          <w:rFonts w:ascii="游ゴシック Medium" w:eastAsia="游ゴシック Medium" w:hAnsi="游ゴシック Medium"/>
        </w:rPr>
      </w:pPr>
    </w:p>
    <w:p w14:paraId="5D2B5D92" w14:textId="10438B5A" w:rsidR="004D2ED1" w:rsidRPr="00C01C85" w:rsidRDefault="004D2ED1" w:rsidP="004D2ED1">
      <w:pPr>
        <w:ind w:firstLineChars="200" w:firstLine="645"/>
        <w:jc w:val="center"/>
        <w:rPr>
          <w:rFonts w:ascii="游ゴシック Medium" w:eastAsia="游ゴシック Medium" w:hAnsi="游ゴシック Medium" w:cs="ＭＳ 明朝"/>
          <w:sz w:val="32"/>
          <w:szCs w:val="32"/>
          <w:u w:val="single"/>
        </w:rPr>
      </w:pPr>
      <w:r w:rsidRPr="00C01C85">
        <w:rPr>
          <w:rFonts w:ascii="游ゴシック Medium" w:eastAsia="游ゴシック Medium" w:hAnsi="游ゴシック Medium" w:cs="ＭＳ 明朝" w:hint="eastAsia"/>
          <w:sz w:val="32"/>
          <w:szCs w:val="32"/>
          <w:u w:val="single"/>
        </w:rPr>
        <w:t>申込期限</w:t>
      </w:r>
      <w:r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：</w:t>
      </w:r>
      <w:r w:rsidR="00AE5C03" w:rsidRPr="00C01C85">
        <w:rPr>
          <w:rFonts w:ascii="游ゴシック Medium" w:eastAsia="游ゴシック Medium" w:hAnsi="游ゴシック Medium" w:cs="ＭＳ 明朝" w:hint="eastAsia"/>
          <w:sz w:val="32"/>
          <w:szCs w:val="32"/>
          <w:u w:val="single"/>
        </w:rPr>
        <w:t>令和</w:t>
      </w:r>
      <w:r w:rsidR="00D20462"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3</w:t>
      </w:r>
      <w:r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年</w:t>
      </w:r>
      <w:r w:rsidR="5DA2511A"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2</w:t>
      </w:r>
      <w:r w:rsidRPr="00C01C85">
        <w:rPr>
          <w:rFonts w:ascii="游ゴシック Medium" w:eastAsia="游ゴシック Medium" w:hAnsi="游ゴシック Medium" w:cs="ＭＳ 明朝" w:hint="eastAsia"/>
          <w:sz w:val="32"/>
          <w:szCs w:val="32"/>
          <w:u w:val="single"/>
        </w:rPr>
        <w:t>月</w:t>
      </w:r>
      <w:r w:rsidR="78192A1C"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4</w:t>
      </w:r>
      <w:r w:rsidRPr="00C01C85">
        <w:rPr>
          <w:rFonts w:ascii="游ゴシック Medium" w:eastAsia="游ゴシック Medium" w:hAnsi="游ゴシック Medium" w:cs="ＭＳ 明朝" w:hint="eastAsia"/>
          <w:sz w:val="32"/>
          <w:szCs w:val="32"/>
          <w:u w:val="single"/>
        </w:rPr>
        <w:t>日</w:t>
      </w:r>
      <w:r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（</w:t>
      </w:r>
      <w:r w:rsidR="0722F92F"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木</w:t>
      </w:r>
      <w:r w:rsidRPr="00C01C85">
        <w:rPr>
          <w:rFonts w:ascii="游ゴシック Medium" w:eastAsia="游ゴシック Medium" w:hAnsi="游ゴシック Medium" w:cs="ＭＳ 明朝"/>
          <w:sz w:val="32"/>
          <w:szCs w:val="32"/>
          <w:u w:val="single"/>
        </w:rPr>
        <w:t>）</w: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2155"/>
        <w:gridCol w:w="3000"/>
        <w:gridCol w:w="3345"/>
      </w:tblGrid>
      <w:tr w:rsidR="004D2ED1" w:rsidRPr="00C01C85" w14:paraId="749E522E" w14:textId="77777777" w:rsidTr="00420506">
        <w:trPr>
          <w:trHeight w:val="553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3B193D6" w14:textId="77777777" w:rsidR="004D2ED1" w:rsidRPr="00C01C85" w:rsidRDefault="004D2ED1" w:rsidP="00E9744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氏名</w:t>
            </w: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14:paraId="2E8164DD" w14:textId="77777777" w:rsidR="004D2ED1" w:rsidRPr="00C01C85" w:rsidRDefault="004D2ED1" w:rsidP="00E9744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職業</w:t>
            </w:r>
            <w:r w:rsidRPr="00C01C85">
              <w:rPr>
                <w:rFonts w:ascii="游ゴシック Medium" w:eastAsia="游ゴシック Medium" w:hAnsi="游ゴシック Medium"/>
                <w:sz w:val="24"/>
                <w:szCs w:val="28"/>
              </w:rPr>
              <w:t>（</w:t>
            </w:r>
            <w:r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所属</w:t>
            </w:r>
            <w:r w:rsidRPr="00C01C85">
              <w:rPr>
                <w:rFonts w:ascii="游ゴシック Medium" w:eastAsia="游ゴシック Medium" w:hAnsi="游ゴシック Medium"/>
                <w:sz w:val="24"/>
                <w:szCs w:val="28"/>
              </w:rPr>
              <w:t>先など）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3507503F" w14:textId="1140D5B7" w:rsidR="004D2ED1" w:rsidRPr="00C01C85" w:rsidRDefault="004D2ED1" w:rsidP="00E9744F">
            <w:pPr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連絡先</w:t>
            </w:r>
            <w:r w:rsidRPr="00C01C85">
              <w:rPr>
                <w:rFonts w:ascii="游ゴシック Medium" w:eastAsia="游ゴシック Medium" w:hAnsi="游ゴシック Medium"/>
                <w:sz w:val="24"/>
                <w:szCs w:val="28"/>
              </w:rPr>
              <w:t>（</w:t>
            </w:r>
            <w:r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メール</w:t>
            </w:r>
            <w:r w:rsidR="00420506"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アドレス</w:t>
            </w:r>
            <w:r w:rsidRPr="00C01C85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）</w:t>
            </w:r>
          </w:p>
        </w:tc>
      </w:tr>
      <w:tr w:rsidR="004D2ED1" w:rsidRPr="00C01C85" w14:paraId="3CC02E5B" w14:textId="77777777" w:rsidTr="00420506">
        <w:trPr>
          <w:trHeight w:val="553"/>
        </w:trPr>
        <w:tc>
          <w:tcPr>
            <w:tcW w:w="2155" w:type="dxa"/>
          </w:tcPr>
          <w:p w14:paraId="78C3B1FB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068FF362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5B789A31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61E0B15A" w14:textId="77777777" w:rsidTr="00420506">
        <w:trPr>
          <w:trHeight w:val="553"/>
        </w:trPr>
        <w:tc>
          <w:tcPr>
            <w:tcW w:w="2155" w:type="dxa"/>
          </w:tcPr>
          <w:p w14:paraId="33BF29C2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47B1C301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0992DACD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1CDBEBA8" w14:textId="77777777" w:rsidTr="00420506">
        <w:trPr>
          <w:trHeight w:val="553"/>
        </w:trPr>
        <w:tc>
          <w:tcPr>
            <w:tcW w:w="2155" w:type="dxa"/>
          </w:tcPr>
          <w:p w14:paraId="0400C375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2C57195A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24744DDD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7E0A9FF5" w14:textId="77777777" w:rsidTr="00420506">
        <w:trPr>
          <w:trHeight w:val="553"/>
        </w:trPr>
        <w:tc>
          <w:tcPr>
            <w:tcW w:w="2155" w:type="dxa"/>
          </w:tcPr>
          <w:p w14:paraId="3BEC53BD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74554CFA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0777126D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4CA36D54" w14:textId="77777777" w:rsidTr="00420506">
        <w:trPr>
          <w:trHeight w:val="553"/>
        </w:trPr>
        <w:tc>
          <w:tcPr>
            <w:tcW w:w="2155" w:type="dxa"/>
          </w:tcPr>
          <w:p w14:paraId="78A77B54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4C333323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633D95A9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2A5E73D1" w14:textId="77777777" w:rsidTr="00420506">
        <w:trPr>
          <w:trHeight w:val="553"/>
        </w:trPr>
        <w:tc>
          <w:tcPr>
            <w:tcW w:w="2155" w:type="dxa"/>
          </w:tcPr>
          <w:p w14:paraId="34A60FCD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61B8EE9B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0EA6A6EC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60361E42" w14:textId="77777777" w:rsidTr="00420506">
        <w:trPr>
          <w:trHeight w:val="553"/>
        </w:trPr>
        <w:tc>
          <w:tcPr>
            <w:tcW w:w="2155" w:type="dxa"/>
          </w:tcPr>
          <w:p w14:paraId="048DE8BA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5325EC34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70E36F6A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D2ED1" w:rsidRPr="00C01C85" w14:paraId="09E3B033" w14:textId="77777777" w:rsidTr="00420506">
        <w:trPr>
          <w:trHeight w:val="553"/>
        </w:trPr>
        <w:tc>
          <w:tcPr>
            <w:tcW w:w="2155" w:type="dxa"/>
          </w:tcPr>
          <w:p w14:paraId="1733A16C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000" w:type="dxa"/>
          </w:tcPr>
          <w:p w14:paraId="32C45EBD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345" w:type="dxa"/>
          </w:tcPr>
          <w:p w14:paraId="32733C79" w14:textId="77777777" w:rsidR="004D2ED1" w:rsidRPr="00C01C85" w:rsidRDefault="004D2ED1" w:rsidP="00C31421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D093FD2" w14:textId="38889BDF" w:rsidR="004D2ED1" w:rsidRPr="00C01C85" w:rsidRDefault="004D2ED1" w:rsidP="007449DA">
      <w:pPr>
        <w:rPr>
          <w:rFonts w:ascii="游ゴシック Medium" w:eastAsia="游ゴシック Medium" w:hAnsi="游ゴシック Medium"/>
          <w:sz w:val="24"/>
          <w:szCs w:val="28"/>
        </w:rPr>
      </w:pPr>
      <w:r w:rsidRPr="00C01C85">
        <w:rPr>
          <w:rFonts w:ascii="游ゴシック Medium" w:eastAsia="游ゴシック Medium" w:hAnsi="游ゴシック Medium" w:hint="eastAsia"/>
          <w:sz w:val="24"/>
          <w:szCs w:val="28"/>
        </w:rPr>
        <w:t>ご提供頂いた個人情報は、当</w:t>
      </w:r>
      <w:r w:rsidR="0033707B" w:rsidRPr="00C01C85">
        <w:rPr>
          <w:rFonts w:ascii="游ゴシック Medium" w:eastAsia="游ゴシック Medium" w:hAnsi="游ゴシック Medium" w:hint="eastAsia"/>
          <w:sz w:val="24"/>
          <w:szCs w:val="28"/>
        </w:rPr>
        <w:t>研究会</w:t>
      </w:r>
      <w:r w:rsidRPr="00C01C85">
        <w:rPr>
          <w:rFonts w:ascii="游ゴシック Medium" w:eastAsia="游ゴシック Medium" w:hAnsi="游ゴシック Medium" w:hint="eastAsia"/>
          <w:sz w:val="24"/>
          <w:szCs w:val="28"/>
        </w:rPr>
        <w:t>の運営に係ること以外には使用いたしません。</w:t>
      </w:r>
    </w:p>
    <w:p w14:paraId="6BD081CA" w14:textId="39102309" w:rsidR="00C01C85" w:rsidRPr="00C01C85" w:rsidRDefault="00C01C85" w:rsidP="007449DA">
      <w:pPr>
        <w:rPr>
          <w:rFonts w:ascii="游ゴシック Medium" w:eastAsia="游ゴシック Medium" w:hAnsi="游ゴシック Medium"/>
          <w:sz w:val="24"/>
          <w:szCs w:val="28"/>
        </w:rPr>
      </w:pPr>
    </w:p>
    <w:p w14:paraId="5E9BCDDC" w14:textId="77777777" w:rsidR="00C01C85" w:rsidRPr="003B5271" w:rsidRDefault="00C01C85" w:rsidP="003B5271">
      <w:pPr>
        <w:spacing w:line="340" w:lineRule="exact"/>
        <w:contextualSpacing/>
        <w:rPr>
          <w:rFonts w:ascii="游ゴシック Medium" w:eastAsia="游ゴシック Medium" w:hAnsi="游ゴシック Medium" w:cstheme="minorEastAsia"/>
          <w:sz w:val="32"/>
          <w:szCs w:val="32"/>
        </w:rPr>
      </w:pP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>【問合せ先】</w:t>
      </w:r>
    </w:p>
    <w:p w14:paraId="0DACCBBB" w14:textId="77777777" w:rsidR="003B5271" w:rsidRDefault="00C01C85" w:rsidP="003B5271">
      <w:pPr>
        <w:spacing w:line="340" w:lineRule="exact"/>
        <w:ind w:firstLineChars="100" w:firstLine="323"/>
        <w:contextualSpacing/>
        <w:rPr>
          <w:rFonts w:ascii="游ゴシック Medium" w:eastAsia="游ゴシック Medium" w:hAnsi="游ゴシック Medium" w:cstheme="minorEastAsia"/>
          <w:sz w:val="32"/>
          <w:szCs w:val="32"/>
        </w:rPr>
      </w:pP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>農研機構</w:t>
      </w:r>
      <w:r w:rsidRPr="003B5271">
        <w:rPr>
          <w:rFonts w:ascii="游ゴシック Medium" w:eastAsia="游ゴシック Medium" w:hAnsi="游ゴシック Medium" w:cstheme="minorEastAsia" w:hint="eastAsia"/>
          <w:sz w:val="32"/>
          <w:szCs w:val="32"/>
        </w:rPr>
        <w:t xml:space="preserve"> </w:t>
      </w: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>北海道農業研究センター</w:t>
      </w:r>
      <w:r w:rsidRPr="003B5271">
        <w:rPr>
          <w:rFonts w:ascii="游ゴシック Medium" w:eastAsia="游ゴシック Medium" w:hAnsi="游ゴシック Medium" w:cstheme="minorEastAsia" w:hint="eastAsia"/>
          <w:sz w:val="32"/>
          <w:szCs w:val="32"/>
        </w:rPr>
        <w:t xml:space="preserve"> </w:t>
      </w: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>地域戦略部</w:t>
      </w:r>
      <w:r w:rsidRPr="003B5271">
        <w:rPr>
          <w:rFonts w:ascii="游ゴシック Medium" w:eastAsia="游ゴシック Medium" w:hAnsi="游ゴシック Medium" w:cstheme="minorEastAsia" w:hint="eastAsia"/>
          <w:sz w:val="32"/>
          <w:szCs w:val="32"/>
        </w:rPr>
        <w:t xml:space="preserve"> </w:t>
      </w:r>
    </w:p>
    <w:p w14:paraId="1A3563A4" w14:textId="3071829F" w:rsidR="00C01C85" w:rsidRPr="003B5271" w:rsidRDefault="00C01C85" w:rsidP="003B5271">
      <w:pPr>
        <w:spacing w:line="340" w:lineRule="exact"/>
        <w:ind w:firstLineChars="100" w:firstLine="323"/>
        <w:contextualSpacing/>
        <w:rPr>
          <w:rFonts w:ascii="游ゴシック Medium" w:eastAsia="游ゴシック Medium" w:hAnsi="游ゴシック Medium" w:cstheme="minorEastAsia"/>
          <w:sz w:val="32"/>
          <w:szCs w:val="32"/>
        </w:rPr>
      </w:pP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>事業化推進室（担当：</w:t>
      </w:r>
      <w:r w:rsidRPr="003B5271">
        <w:rPr>
          <w:rFonts w:ascii="游ゴシック Medium" w:eastAsia="游ゴシック Medium" w:hAnsi="游ゴシック Medium" w:cstheme="minorEastAsia" w:hint="eastAsia"/>
          <w:sz w:val="32"/>
          <w:szCs w:val="32"/>
        </w:rPr>
        <w:t>八木</w:t>
      </w: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>）</w:t>
      </w:r>
    </w:p>
    <w:p w14:paraId="49273776" w14:textId="50963D61" w:rsidR="003B5271" w:rsidRDefault="00C01C85" w:rsidP="003B5271">
      <w:pPr>
        <w:spacing w:line="340" w:lineRule="exact"/>
        <w:contextualSpacing/>
        <w:rPr>
          <w:rFonts w:ascii="游ゴシック Medium" w:eastAsia="游ゴシック Medium" w:hAnsi="游ゴシック Medium" w:cstheme="minorEastAsia"/>
          <w:sz w:val="32"/>
          <w:szCs w:val="32"/>
          <w:lang w:val="fi-FI"/>
        </w:rPr>
      </w:pPr>
      <w:r w:rsidRPr="003B5271">
        <w:rPr>
          <w:rFonts w:ascii="游ゴシック Medium" w:eastAsia="游ゴシック Medium" w:hAnsi="游ゴシック Medium" w:cstheme="minorEastAsia"/>
          <w:sz w:val="32"/>
          <w:szCs w:val="32"/>
        </w:rPr>
        <w:t xml:space="preserve">　</w:t>
      </w:r>
      <w:r w:rsidR="003B5271">
        <w:rPr>
          <w:rFonts w:ascii="游ゴシック Medium" w:eastAsia="游ゴシック Medium" w:hAnsi="游ゴシック Medium" w:cstheme="minorEastAsia" w:hint="eastAsia"/>
          <w:sz w:val="32"/>
          <w:szCs w:val="32"/>
        </w:rPr>
        <w:t xml:space="preserve"> </w:t>
      </w:r>
      <w:r w:rsidRPr="003B5271">
        <w:rPr>
          <w:rFonts w:ascii="游ゴシック Medium" w:eastAsia="游ゴシック Medium" w:hAnsi="游ゴシック Medium" w:cstheme="minorEastAsia"/>
          <w:sz w:val="32"/>
          <w:szCs w:val="32"/>
          <w:lang w:val="fi-FI"/>
        </w:rPr>
        <w:t xml:space="preserve">E-mail: </w:t>
      </w:r>
      <w:r w:rsidRPr="003B5271">
        <w:rPr>
          <w:rFonts w:ascii="游ゴシック Medium" w:eastAsia="游ゴシック Medium" w:hAnsi="游ゴシック Medium"/>
          <w:sz w:val="32"/>
          <w:szCs w:val="32"/>
          <w:lang w:val="fi-FI"/>
        </w:rPr>
        <w:t>hokkaido-kenkyukai @ml.affrc.go.jp</w:t>
      </w:r>
      <w:r w:rsidRPr="003B5271">
        <w:rPr>
          <w:rFonts w:ascii="游ゴシック Medium" w:eastAsia="游ゴシック Medium" w:hAnsi="游ゴシック Medium" w:cstheme="minorEastAsia"/>
          <w:sz w:val="32"/>
          <w:szCs w:val="32"/>
          <w:lang w:val="fi-FI"/>
        </w:rPr>
        <w:t xml:space="preserve"> </w:t>
      </w:r>
    </w:p>
    <w:p w14:paraId="3B1CE577" w14:textId="2EBD984B" w:rsidR="00C01C85" w:rsidRPr="00C01C85" w:rsidRDefault="00C01C85" w:rsidP="003B5271">
      <w:pPr>
        <w:spacing w:line="340" w:lineRule="exact"/>
        <w:ind w:firstLineChars="100" w:firstLine="323"/>
        <w:contextualSpacing/>
        <w:rPr>
          <w:rFonts w:ascii="游ゴシック Medium" w:eastAsia="游ゴシック Medium" w:hAnsi="游ゴシック Medium" w:cstheme="minorEastAsia"/>
          <w:szCs w:val="21"/>
          <w:lang w:val="fi-FI"/>
        </w:rPr>
      </w:pPr>
      <w:r w:rsidRPr="003B5271">
        <w:rPr>
          <w:rFonts w:ascii="游ゴシック Medium" w:eastAsia="游ゴシック Medium" w:hAnsi="游ゴシック Medium" w:cstheme="minorEastAsia"/>
          <w:sz w:val="32"/>
          <w:szCs w:val="32"/>
          <w:lang w:val="fi-FI"/>
        </w:rPr>
        <w:t xml:space="preserve"> TEL：011-857-9414</w:t>
      </w:r>
    </w:p>
    <w:p w14:paraId="663FFEF5" w14:textId="193E042D" w:rsidR="00F44926" w:rsidRPr="00C01C85" w:rsidRDefault="00F44926" w:rsidP="00D20462">
      <w:pPr>
        <w:rPr>
          <w:rFonts w:ascii="游ゴシック Medium" w:eastAsia="游ゴシック Medium" w:hAnsi="游ゴシック Medium"/>
          <w:b/>
          <w:sz w:val="20"/>
          <w:szCs w:val="20"/>
        </w:rPr>
      </w:pPr>
    </w:p>
    <w:sectPr w:rsidR="00F44926" w:rsidRPr="00C01C85" w:rsidSect="00343355">
      <w:pgSz w:w="11906" w:h="16838" w:code="9"/>
      <w:pgMar w:top="1202" w:right="1247" w:bottom="1202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C938" w14:textId="77777777" w:rsidR="009B7EF3" w:rsidRDefault="009B7EF3" w:rsidP="00CE1B66">
      <w:r>
        <w:separator/>
      </w:r>
    </w:p>
  </w:endnote>
  <w:endnote w:type="continuationSeparator" w:id="0">
    <w:p w14:paraId="25FE1373" w14:textId="77777777" w:rsidR="009B7EF3" w:rsidRDefault="009B7EF3" w:rsidP="00CE1B66">
      <w:r>
        <w:continuationSeparator/>
      </w:r>
    </w:p>
  </w:endnote>
  <w:endnote w:type="continuationNotice" w:id="1">
    <w:p w14:paraId="7EB76D78" w14:textId="77777777" w:rsidR="009B7EF3" w:rsidRDefault="009B7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CE32" w14:textId="77777777" w:rsidR="009B7EF3" w:rsidRDefault="009B7EF3" w:rsidP="00CE1B66">
      <w:r>
        <w:separator/>
      </w:r>
    </w:p>
  </w:footnote>
  <w:footnote w:type="continuationSeparator" w:id="0">
    <w:p w14:paraId="44BF6CA1" w14:textId="77777777" w:rsidR="009B7EF3" w:rsidRDefault="009B7EF3" w:rsidP="00CE1B66">
      <w:r>
        <w:continuationSeparator/>
      </w:r>
    </w:p>
  </w:footnote>
  <w:footnote w:type="continuationNotice" w:id="1">
    <w:p w14:paraId="558F477B" w14:textId="77777777" w:rsidR="009B7EF3" w:rsidRDefault="009B7E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3C"/>
    <w:rsid w:val="000339D5"/>
    <w:rsid w:val="00055A07"/>
    <w:rsid w:val="00075245"/>
    <w:rsid w:val="00076515"/>
    <w:rsid w:val="0007659C"/>
    <w:rsid w:val="00085ED8"/>
    <w:rsid w:val="00086488"/>
    <w:rsid w:val="000972D5"/>
    <w:rsid w:val="00097AFC"/>
    <w:rsid w:val="000C6796"/>
    <w:rsid w:val="000D54B6"/>
    <w:rsid w:val="000D6AFE"/>
    <w:rsid w:val="00107033"/>
    <w:rsid w:val="001133B4"/>
    <w:rsid w:val="00116257"/>
    <w:rsid w:val="0012168F"/>
    <w:rsid w:val="0016402D"/>
    <w:rsid w:val="0019306E"/>
    <w:rsid w:val="001B2837"/>
    <w:rsid w:val="001C21AB"/>
    <w:rsid w:val="001C4B68"/>
    <w:rsid w:val="001D7FC3"/>
    <w:rsid w:val="001E01D9"/>
    <w:rsid w:val="001E3639"/>
    <w:rsid w:val="001E3959"/>
    <w:rsid w:val="001E704C"/>
    <w:rsid w:val="00221763"/>
    <w:rsid w:val="00231580"/>
    <w:rsid w:val="00240DB5"/>
    <w:rsid w:val="0024130B"/>
    <w:rsid w:val="002444B4"/>
    <w:rsid w:val="00247D05"/>
    <w:rsid w:val="0025060B"/>
    <w:rsid w:val="0025627E"/>
    <w:rsid w:val="0026015D"/>
    <w:rsid w:val="00262EDB"/>
    <w:rsid w:val="002A1A51"/>
    <w:rsid w:val="002A2DD1"/>
    <w:rsid w:val="002A74B6"/>
    <w:rsid w:val="002B49EB"/>
    <w:rsid w:val="002B5DAB"/>
    <w:rsid w:val="002B7068"/>
    <w:rsid w:val="002E3BAA"/>
    <w:rsid w:val="00305286"/>
    <w:rsid w:val="00315F54"/>
    <w:rsid w:val="00316E51"/>
    <w:rsid w:val="0033707B"/>
    <w:rsid w:val="00343355"/>
    <w:rsid w:val="00347FF3"/>
    <w:rsid w:val="003679C5"/>
    <w:rsid w:val="00371757"/>
    <w:rsid w:val="00383009"/>
    <w:rsid w:val="00394C4F"/>
    <w:rsid w:val="003A29A0"/>
    <w:rsid w:val="003A4A8E"/>
    <w:rsid w:val="003B5271"/>
    <w:rsid w:val="003B6ECC"/>
    <w:rsid w:val="003B70DD"/>
    <w:rsid w:val="003D7658"/>
    <w:rsid w:val="003E7477"/>
    <w:rsid w:val="00407E1B"/>
    <w:rsid w:val="00420506"/>
    <w:rsid w:val="00440568"/>
    <w:rsid w:val="0044244C"/>
    <w:rsid w:val="00445A98"/>
    <w:rsid w:val="00457F3D"/>
    <w:rsid w:val="00480179"/>
    <w:rsid w:val="004A28A9"/>
    <w:rsid w:val="004A4BA2"/>
    <w:rsid w:val="004B035D"/>
    <w:rsid w:val="004B25AD"/>
    <w:rsid w:val="004C7E12"/>
    <w:rsid w:val="004C7F4E"/>
    <w:rsid w:val="004D1C5E"/>
    <w:rsid w:val="004D2ED1"/>
    <w:rsid w:val="004F2FB7"/>
    <w:rsid w:val="004F49D7"/>
    <w:rsid w:val="00504724"/>
    <w:rsid w:val="00525884"/>
    <w:rsid w:val="00536F7B"/>
    <w:rsid w:val="00540FE2"/>
    <w:rsid w:val="00545DCC"/>
    <w:rsid w:val="00550599"/>
    <w:rsid w:val="005564EE"/>
    <w:rsid w:val="00574CCE"/>
    <w:rsid w:val="0058218C"/>
    <w:rsid w:val="005822FC"/>
    <w:rsid w:val="005857E5"/>
    <w:rsid w:val="005A4123"/>
    <w:rsid w:val="005A71C7"/>
    <w:rsid w:val="005C5EFA"/>
    <w:rsid w:val="005D3778"/>
    <w:rsid w:val="005D50FF"/>
    <w:rsid w:val="00613332"/>
    <w:rsid w:val="00614763"/>
    <w:rsid w:val="00656669"/>
    <w:rsid w:val="00657552"/>
    <w:rsid w:val="00671A2A"/>
    <w:rsid w:val="00680E07"/>
    <w:rsid w:val="00685DCF"/>
    <w:rsid w:val="006A5C1F"/>
    <w:rsid w:val="006D3B3C"/>
    <w:rsid w:val="006D5998"/>
    <w:rsid w:val="006E6C23"/>
    <w:rsid w:val="006F2317"/>
    <w:rsid w:val="007001C2"/>
    <w:rsid w:val="0070076F"/>
    <w:rsid w:val="00727DBC"/>
    <w:rsid w:val="007449DA"/>
    <w:rsid w:val="00746AC4"/>
    <w:rsid w:val="0075587F"/>
    <w:rsid w:val="00766012"/>
    <w:rsid w:val="00784E6A"/>
    <w:rsid w:val="007A7B1C"/>
    <w:rsid w:val="007B4FFF"/>
    <w:rsid w:val="007D7193"/>
    <w:rsid w:val="007E01F7"/>
    <w:rsid w:val="007F3ED5"/>
    <w:rsid w:val="008151CB"/>
    <w:rsid w:val="00822559"/>
    <w:rsid w:val="00826454"/>
    <w:rsid w:val="00827649"/>
    <w:rsid w:val="008315F1"/>
    <w:rsid w:val="0084684D"/>
    <w:rsid w:val="00853263"/>
    <w:rsid w:val="00860FCD"/>
    <w:rsid w:val="008726B1"/>
    <w:rsid w:val="00883B19"/>
    <w:rsid w:val="00896CB8"/>
    <w:rsid w:val="008C0BB4"/>
    <w:rsid w:val="008C50B4"/>
    <w:rsid w:val="008E7BE7"/>
    <w:rsid w:val="0091280C"/>
    <w:rsid w:val="00955805"/>
    <w:rsid w:val="00967B49"/>
    <w:rsid w:val="00983146"/>
    <w:rsid w:val="009A759B"/>
    <w:rsid w:val="009B0786"/>
    <w:rsid w:val="009B4620"/>
    <w:rsid w:val="009B7EF3"/>
    <w:rsid w:val="009D15B0"/>
    <w:rsid w:val="009E0E3B"/>
    <w:rsid w:val="009E2198"/>
    <w:rsid w:val="00A035F4"/>
    <w:rsid w:val="00A10AA5"/>
    <w:rsid w:val="00A12280"/>
    <w:rsid w:val="00A30D64"/>
    <w:rsid w:val="00A41CCF"/>
    <w:rsid w:val="00A42207"/>
    <w:rsid w:val="00A6294E"/>
    <w:rsid w:val="00A95755"/>
    <w:rsid w:val="00AA6B3C"/>
    <w:rsid w:val="00AB6D34"/>
    <w:rsid w:val="00AB7990"/>
    <w:rsid w:val="00AB7D07"/>
    <w:rsid w:val="00AD4418"/>
    <w:rsid w:val="00AE5C03"/>
    <w:rsid w:val="00AF08F0"/>
    <w:rsid w:val="00B01D2B"/>
    <w:rsid w:val="00B048D2"/>
    <w:rsid w:val="00B06CA7"/>
    <w:rsid w:val="00B111F7"/>
    <w:rsid w:val="00B126E2"/>
    <w:rsid w:val="00B27494"/>
    <w:rsid w:val="00B40B3C"/>
    <w:rsid w:val="00B52044"/>
    <w:rsid w:val="00B7527C"/>
    <w:rsid w:val="00BB25F4"/>
    <w:rsid w:val="00BB3E15"/>
    <w:rsid w:val="00BD078A"/>
    <w:rsid w:val="00BD5865"/>
    <w:rsid w:val="00BF0C7B"/>
    <w:rsid w:val="00BF1E81"/>
    <w:rsid w:val="00BF7F69"/>
    <w:rsid w:val="00C01C85"/>
    <w:rsid w:val="00C01D27"/>
    <w:rsid w:val="00C13509"/>
    <w:rsid w:val="00C24CDE"/>
    <w:rsid w:val="00C31421"/>
    <w:rsid w:val="00C32F28"/>
    <w:rsid w:val="00C411FE"/>
    <w:rsid w:val="00C46289"/>
    <w:rsid w:val="00C53104"/>
    <w:rsid w:val="00C72E2F"/>
    <w:rsid w:val="00C8102E"/>
    <w:rsid w:val="00C8700E"/>
    <w:rsid w:val="00C907C5"/>
    <w:rsid w:val="00C91F51"/>
    <w:rsid w:val="00CA02A9"/>
    <w:rsid w:val="00CB0BA8"/>
    <w:rsid w:val="00CB52BB"/>
    <w:rsid w:val="00CC0F78"/>
    <w:rsid w:val="00CE1B66"/>
    <w:rsid w:val="00D0511D"/>
    <w:rsid w:val="00D20462"/>
    <w:rsid w:val="00D23C05"/>
    <w:rsid w:val="00D35E07"/>
    <w:rsid w:val="00D378DF"/>
    <w:rsid w:val="00D42898"/>
    <w:rsid w:val="00D62787"/>
    <w:rsid w:val="00DA06D4"/>
    <w:rsid w:val="00DE4E9B"/>
    <w:rsid w:val="00DE638E"/>
    <w:rsid w:val="00E07F8D"/>
    <w:rsid w:val="00E370CC"/>
    <w:rsid w:val="00E458F7"/>
    <w:rsid w:val="00E462A4"/>
    <w:rsid w:val="00E5185D"/>
    <w:rsid w:val="00E62B28"/>
    <w:rsid w:val="00E664A2"/>
    <w:rsid w:val="00E72FC7"/>
    <w:rsid w:val="00E8210F"/>
    <w:rsid w:val="00E9744F"/>
    <w:rsid w:val="00EB43B1"/>
    <w:rsid w:val="00ED1669"/>
    <w:rsid w:val="00EF1F0B"/>
    <w:rsid w:val="00EF2A7D"/>
    <w:rsid w:val="00F004BD"/>
    <w:rsid w:val="00F00E28"/>
    <w:rsid w:val="00F44926"/>
    <w:rsid w:val="00F53359"/>
    <w:rsid w:val="00F625AD"/>
    <w:rsid w:val="00F62880"/>
    <w:rsid w:val="00F728C0"/>
    <w:rsid w:val="00F730D1"/>
    <w:rsid w:val="00F77E7F"/>
    <w:rsid w:val="00F8342C"/>
    <w:rsid w:val="00F840BC"/>
    <w:rsid w:val="00F8677D"/>
    <w:rsid w:val="00F87AFC"/>
    <w:rsid w:val="00F979E9"/>
    <w:rsid w:val="00FB55F3"/>
    <w:rsid w:val="00FB5B94"/>
    <w:rsid w:val="00FC0E2F"/>
    <w:rsid w:val="00FD6A57"/>
    <w:rsid w:val="01D8910B"/>
    <w:rsid w:val="02122A6C"/>
    <w:rsid w:val="0390CA77"/>
    <w:rsid w:val="03E35EDA"/>
    <w:rsid w:val="03F68D25"/>
    <w:rsid w:val="041411EF"/>
    <w:rsid w:val="0444AC6A"/>
    <w:rsid w:val="05B8A0A9"/>
    <w:rsid w:val="05BD2213"/>
    <w:rsid w:val="0629F45E"/>
    <w:rsid w:val="06488930"/>
    <w:rsid w:val="066A806C"/>
    <w:rsid w:val="06B1FA27"/>
    <w:rsid w:val="06E9F911"/>
    <w:rsid w:val="0722F92F"/>
    <w:rsid w:val="072E2DE7"/>
    <w:rsid w:val="07596145"/>
    <w:rsid w:val="077F1429"/>
    <w:rsid w:val="0788C98D"/>
    <w:rsid w:val="07F8918F"/>
    <w:rsid w:val="0A1DEF63"/>
    <w:rsid w:val="0A2710AC"/>
    <w:rsid w:val="0A359103"/>
    <w:rsid w:val="0A705C61"/>
    <w:rsid w:val="0A795902"/>
    <w:rsid w:val="0AA18FDE"/>
    <w:rsid w:val="0B72B9F9"/>
    <w:rsid w:val="0B81F647"/>
    <w:rsid w:val="0B9BC8A9"/>
    <w:rsid w:val="0C1A5793"/>
    <w:rsid w:val="0C2A3888"/>
    <w:rsid w:val="0D046E77"/>
    <w:rsid w:val="0D8E3A34"/>
    <w:rsid w:val="0EB32D10"/>
    <w:rsid w:val="0ED2B333"/>
    <w:rsid w:val="1063AFE6"/>
    <w:rsid w:val="10A67BC6"/>
    <w:rsid w:val="10A80813"/>
    <w:rsid w:val="11B89A8F"/>
    <w:rsid w:val="12C67495"/>
    <w:rsid w:val="138EFE79"/>
    <w:rsid w:val="13C01791"/>
    <w:rsid w:val="1432233F"/>
    <w:rsid w:val="14919143"/>
    <w:rsid w:val="14BA21D0"/>
    <w:rsid w:val="15735DDF"/>
    <w:rsid w:val="157A60AA"/>
    <w:rsid w:val="15E80D92"/>
    <w:rsid w:val="16673A99"/>
    <w:rsid w:val="166D9661"/>
    <w:rsid w:val="16F43D74"/>
    <w:rsid w:val="1792D894"/>
    <w:rsid w:val="18070056"/>
    <w:rsid w:val="18225D2D"/>
    <w:rsid w:val="1948E9B4"/>
    <w:rsid w:val="197D3725"/>
    <w:rsid w:val="1A15B07D"/>
    <w:rsid w:val="1B85E51D"/>
    <w:rsid w:val="1BE99222"/>
    <w:rsid w:val="1C159477"/>
    <w:rsid w:val="1CC974D8"/>
    <w:rsid w:val="1D595A3C"/>
    <w:rsid w:val="1DAA8DBB"/>
    <w:rsid w:val="1DD90585"/>
    <w:rsid w:val="1FA118CB"/>
    <w:rsid w:val="1FBE7E4C"/>
    <w:rsid w:val="1FE503EF"/>
    <w:rsid w:val="20743672"/>
    <w:rsid w:val="20F8BD51"/>
    <w:rsid w:val="21EE680B"/>
    <w:rsid w:val="22154066"/>
    <w:rsid w:val="22398F43"/>
    <w:rsid w:val="234FAC2C"/>
    <w:rsid w:val="237A7BF5"/>
    <w:rsid w:val="238A386C"/>
    <w:rsid w:val="243E4C98"/>
    <w:rsid w:val="246D0DF2"/>
    <w:rsid w:val="24B53D5A"/>
    <w:rsid w:val="24C4403B"/>
    <w:rsid w:val="25E30702"/>
    <w:rsid w:val="26059046"/>
    <w:rsid w:val="26A49B3D"/>
    <w:rsid w:val="271EC28A"/>
    <w:rsid w:val="27A62B00"/>
    <w:rsid w:val="29965AA5"/>
    <w:rsid w:val="2A11AF5D"/>
    <w:rsid w:val="2A1E2EEC"/>
    <w:rsid w:val="2AE732AE"/>
    <w:rsid w:val="2B54FF15"/>
    <w:rsid w:val="2C041F73"/>
    <w:rsid w:val="2CDB791A"/>
    <w:rsid w:val="2D0AABF8"/>
    <w:rsid w:val="2D29217E"/>
    <w:rsid w:val="2D3E0C36"/>
    <w:rsid w:val="2D6B628F"/>
    <w:rsid w:val="2DE240D6"/>
    <w:rsid w:val="2E0DBA54"/>
    <w:rsid w:val="2E19C8F1"/>
    <w:rsid w:val="2E58652D"/>
    <w:rsid w:val="2E6E5188"/>
    <w:rsid w:val="2EC00085"/>
    <w:rsid w:val="2EC9C3E5"/>
    <w:rsid w:val="2ED073CA"/>
    <w:rsid w:val="2F0A4FDA"/>
    <w:rsid w:val="2F14751B"/>
    <w:rsid w:val="2F25B822"/>
    <w:rsid w:val="2FD198D2"/>
    <w:rsid w:val="30F75937"/>
    <w:rsid w:val="315169B3"/>
    <w:rsid w:val="3168AC23"/>
    <w:rsid w:val="317E1C90"/>
    <w:rsid w:val="31C7AD8D"/>
    <w:rsid w:val="32BEBC97"/>
    <w:rsid w:val="3375945B"/>
    <w:rsid w:val="339D3508"/>
    <w:rsid w:val="34E37D15"/>
    <w:rsid w:val="355D4C17"/>
    <w:rsid w:val="3582AD8E"/>
    <w:rsid w:val="35964925"/>
    <w:rsid w:val="35F17769"/>
    <w:rsid w:val="3645408B"/>
    <w:rsid w:val="36AFF7A4"/>
    <w:rsid w:val="3728AAAB"/>
    <w:rsid w:val="374503D3"/>
    <w:rsid w:val="379F55EA"/>
    <w:rsid w:val="382BA0B3"/>
    <w:rsid w:val="38F3D371"/>
    <w:rsid w:val="39346AF9"/>
    <w:rsid w:val="39C9110F"/>
    <w:rsid w:val="39E57528"/>
    <w:rsid w:val="3A027C1B"/>
    <w:rsid w:val="3A2001AB"/>
    <w:rsid w:val="3A9B29C7"/>
    <w:rsid w:val="3AA90525"/>
    <w:rsid w:val="3AAD9CBC"/>
    <w:rsid w:val="3ADD7785"/>
    <w:rsid w:val="3BEE10E2"/>
    <w:rsid w:val="3D57A26D"/>
    <w:rsid w:val="3DBFF183"/>
    <w:rsid w:val="3E35B0CF"/>
    <w:rsid w:val="3E4CDFCB"/>
    <w:rsid w:val="403F1427"/>
    <w:rsid w:val="404BF807"/>
    <w:rsid w:val="4151F639"/>
    <w:rsid w:val="41741262"/>
    <w:rsid w:val="424BDC01"/>
    <w:rsid w:val="42A6ED26"/>
    <w:rsid w:val="42E66D3E"/>
    <w:rsid w:val="432D6CDB"/>
    <w:rsid w:val="44E50B0B"/>
    <w:rsid w:val="4539A314"/>
    <w:rsid w:val="456A17BA"/>
    <w:rsid w:val="45D5695E"/>
    <w:rsid w:val="46134B4F"/>
    <w:rsid w:val="46323762"/>
    <w:rsid w:val="4712E332"/>
    <w:rsid w:val="47FD427E"/>
    <w:rsid w:val="4920BD12"/>
    <w:rsid w:val="4946801D"/>
    <w:rsid w:val="49A94C5A"/>
    <w:rsid w:val="49CC41F8"/>
    <w:rsid w:val="49F05F2D"/>
    <w:rsid w:val="49F7D269"/>
    <w:rsid w:val="4A687722"/>
    <w:rsid w:val="4AF5C70A"/>
    <w:rsid w:val="4B29D091"/>
    <w:rsid w:val="4B9B47E9"/>
    <w:rsid w:val="4C665B8F"/>
    <w:rsid w:val="4C9E3DF9"/>
    <w:rsid w:val="4CF6E377"/>
    <w:rsid w:val="4D019F5C"/>
    <w:rsid w:val="4DDAAF18"/>
    <w:rsid w:val="4E5B371E"/>
    <w:rsid w:val="4EDF0DCC"/>
    <w:rsid w:val="4F98BF0B"/>
    <w:rsid w:val="4FEEE2A1"/>
    <w:rsid w:val="512EDADD"/>
    <w:rsid w:val="514EF1A6"/>
    <w:rsid w:val="517463F6"/>
    <w:rsid w:val="51E64CED"/>
    <w:rsid w:val="521C11D2"/>
    <w:rsid w:val="52E368AB"/>
    <w:rsid w:val="53B0D3E3"/>
    <w:rsid w:val="54646C95"/>
    <w:rsid w:val="54ADAD7F"/>
    <w:rsid w:val="54DE697A"/>
    <w:rsid w:val="55588AF6"/>
    <w:rsid w:val="558961D5"/>
    <w:rsid w:val="5597A909"/>
    <w:rsid w:val="561BDB2B"/>
    <w:rsid w:val="56301ABB"/>
    <w:rsid w:val="564757A3"/>
    <w:rsid w:val="57ABF7EB"/>
    <w:rsid w:val="57D2F13C"/>
    <w:rsid w:val="57EA86DD"/>
    <w:rsid w:val="58D80A20"/>
    <w:rsid w:val="5A0F0EB5"/>
    <w:rsid w:val="5B020981"/>
    <w:rsid w:val="5BA356EF"/>
    <w:rsid w:val="5D406D03"/>
    <w:rsid w:val="5D67365E"/>
    <w:rsid w:val="5DA2511A"/>
    <w:rsid w:val="5EFFB17C"/>
    <w:rsid w:val="5F233DB4"/>
    <w:rsid w:val="5F4952C7"/>
    <w:rsid w:val="5F9BACC7"/>
    <w:rsid w:val="60D17151"/>
    <w:rsid w:val="612B31FD"/>
    <w:rsid w:val="617E1154"/>
    <w:rsid w:val="6200D517"/>
    <w:rsid w:val="6202B9DD"/>
    <w:rsid w:val="62B44C73"/>
    <w:rsid w:val="649260C2"/>
    <w:rsid w:val="6552B6A0"/>
    <w:rsid w:val="664ADFAE"/>
    <w:rsid w:val="66865A0E"/>
    <w:rsid w:val="66D8B8BC"/>
    <w:rsid w:val="673555EB"/>
    <w:rsid w:val="675DC7BB"/>
    <w:rsid w:val="67F9C944"/>
    <w:rsid w:val="68F929D0"/>
    <w:rsid w:val="69A924C4"/>
    <w:rsid w:val="69E01511"/>
    <w:rsid w:val="6A8A825A"/>
    <w:rsid w:val="6AB5C2A2"/>
    <w:rsid w:val="6AE9ED42"/>
    <w:rsid w:val="6B11AE9A"/>
    <w:rsid w:val="6BE1C7F3"/>
    <w:rsid w:val="6BF6925D"/>
    <w:rsid w:val="6C7E684B"/>
    <w:rsid w:val="6D248D85"/>
    <w:rsid w:val="6E4F2AA8"/>
    <w:rsid w:val="6E57CFF1"/>
    <w:rsid w:val="6EEAC20D"/>
    <w:rsid w:val="6F8947A8"/>
    <w:rsid w:val="7023F4E8"/>
    <w:rsid w:val="71C56EA4"/>
    <w:rsid w:val="71E3AB5B"/>
    <w:rsid w:val="7204C870"/>
    <w:rsid w:val="72B8B52B"/>
    <w:rsid w:val="72F02EEE"/>
    <w:rsid w:val="73A4F6B3"/>
    <w:rsid w:val="73F79530"/>
    <w:rsid w:val="74A6DFDD"/>
    <w:rsid w:val="74B5297E"/>
    <w:rsid w:val="758E3890"/>
    <w:rsid w:val="7648A36B"/>
    <w:rsid w:val="7649D01B"/>
    <w:rsid w:val="770B38A3"/>
    <w:rsid w:val="774EB743"/>
    <w:rsid w:val="780A4FD0"/>
    <w:rsid w:val="7815AE8A"/>
    <w:rsid w:val="78192A1C"/>
    <w:rsid w:val="7948082E"/>
    <w:rsid w:val="79938C48"/>
    <w:rsid w:val="79E9EE4F"/>
    <w:rsid w:val="7ABC083E"/>
    <w:rsid w:val="7B2137A7"/>
    <w:rsid w:val="7B70FCC3"/>
    <w:rsid w:val="7BAEA05E"/>
    <w:rsid w:val="7BFFD943"/>
    <w:rsid w:val="7C186643"/>
    <w:rsid w:val="7C902FCF"/>
    <w:rsid w:val="7CB88A8F"/>
    <w:rsid w:val="7CCAB578"/>
    <w:rsid w:val="7CE91FAD"/>
    <w:rsid w:val="7D021539"/>
    <w:rsid w:val="7E4FDE81"/>
    <w:rsid w:val="7ECC120C"/>
    <w:rsid w:val="7F3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B1004"/>
  <w15:chartTrackingRefBased/>
  <w15:docId w15:val="{CAD5BE35-74D3-4DFD-80DE-6F50C5C1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AF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AFC"/>
  </w:style>
  <w:style w:type="character" w:customStyle="1" w:styleId="a5">
    <w:name w:val="コメント文字列 (文字)"/>
    <w:basedOn w:val="a0"/>
    <w:link w:val="a4"/>
    <w:uiPriority w:val="99"/>
    <w:semiHidden/>
    <w:rsid w:val="00F87AF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AF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87A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A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1B66"/>
    <w:pPr>
      <w:tabs>
        <w:tab w:val="center" w:pos="4419"/>
        <w:tab w:val="right" w:pos="8838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1B66"/>
  </w:style>
  <w:style w:type="paragraph" w:styleId="ac">
    <w:name w:val="footer"/>
    <w:basedOn w:val="a"/>
    <w:link w:val="ad"/>
    <w:uiPriority w:val="99"/>
    <w:unhideWhenUsed/>
    <w:rsid w:val="00CE1B66"/>
    <w:pPr>
      <w:tabs>
        <w:tab w:val="center" w:pos="4419"/>
        <w:tab w:val="right" w:pos="8838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1B66"/>
  </w:style>
  <w:style w:type="character" w:styleId="ae">
    <w:name w:val="Hyperlink"/>
    <w:basedOn w:val="a0"/>
    <w:uiPriority w:val="99"/>
    <w:unhideWhenUsed/>
    <w:rsid w:val="004D2ED1"/>
    <w:rPr>
      <w:color w:val="0563C1" w:themeColor="hyperlink"/>
      <w:u w:val="single"/>
    </w:rPr>
  </w:style>
  <w:style w:type="character" w:customStyle="1" w:styleId="f10">
    <w:name w:val="f10"/>
    <w:basedOn w:val="a0"/>
    <w:rsid w:val="004D2ED1"/>
  </w:style>
  <w:style w:type="table" w:styleId="af">
    <w:name w:val="Table Grid"/>
    <w:basedOn w:val="a1"/>
    <w:uiPriority w:val="59"/>
    <w:rsid w:val="004D2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45A98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C5EFA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AD4418"/>
  </w:style>
  <w:style w:type="character" w:customStyle="1" w:styleId="af3">
    <w:name w:val="日付 (文字)"/>
    <w:basedOn w:val="a0"/>
    <w:link w:val="af2"/>
    <w:uiPriority w:val="99"/>
    <w:semiHidden/>
    <w:rsid w:val="00AD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D4B57442C3734F90B337CFCE42D8B8" ma:contentTypeVersion="2" ma:contentTypeDescription="新しいドキュメントを作成します。" ma:contentTypeScope="" ma:versionID="2b6b68c0f5dd7115b85997a687f9735d">
  <xsd:schema xmlns:xsd="http://www.w3.org/2001/XMLSchema" xmlns:xs="http://www.w3.org/2001/XMLSchema" xmlns:p="http://schemas.microsoft.com/office/2006/metadata/properties" xmlns:ns2="ef0733b6-00a2-4533-9cf0-61440f313133" targetNamespace="http://schemas.microsoft.com/office/2006/metadata/properties" ma:root="true" ma:fieldsID="97030ae0bf91c65b15b4710ce2571d8e" ns2:_="">
    <xsd:import namespace="ef0733b6-00a2-4533-9cf0-61440f313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33b6-00a2-4533-9cf0-61440f3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E6C6B-7B9B-475D-B5A0-F57DAA165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0EDE8-F832-49D8-9149-FAB46B7F2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5BE6-0767-4990-93D8-010304E5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33b6-00a2-4533-9cf0-61440f31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産学連携コーディネータ（瀧川）</dc:creator>
  <cp:keywords/>
  <dc:description/>
  <cp:lastModifiedBy>境　淳一</cp:lastModifiedBy>
  <cp:revision>2</cp:revision>
  <cp:lastPrinted>2021-01-12T04:12:00Z</cp:lastPrinted>
  <dcterms:created xsi:type="dcterms:W3CDTF">2021-01-12T04:44:00Z</dcterms:created>
  <dcterms:modified xsi:type="dcterms:W3CDTF">2021-01-12T04:44:00Z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0x010100B0D4B57442C3734F90B337CFCE42D8B8</vt:lpwstr>
  </property>
</Properties>
</file>