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3EBB" w14:textId="78BF2F72" w:rsidR="009B5D06" w:rsidRPr="00450CB9" w:rsidRDefault="009B5D06" w:rsidP="009B5D06">
      <w:pPr>
        <w:widowControl/>
        <w:rPr>
          <w:rFonts w:ascii="Meiryo UI" w:eastAsia="Meiryo UI" w:hAnsi="Meiryo UI"/>
          <w:sz w:val="24"/>
        </w:rPr>
      </w:pPr>
      <w:proofErr w:type="spellStart"/>
      <w:r w:rsidRPr="00450CB9">
        <w:rPr>
          <w:rFonts w:ascii="Meiryo UI" w:eastAsia="Meiryo UI" w:hAnsi="Meiryo UI"/>
          <w:sz w:val="24"/>
        </w:rPr>
        <w:t>別紙</w:t>
      </w:r>
      <w:proofErr w:type="spellEnd"/>
      <w:r w:rsidR="00450CB9" w:rsidRPr="00450CB9">
        <w:rPr>
          <w:rFonts w:ascii="Meiryo UI" w:eastAsia="Meiryo UI" w:hAnsi="Meiryo UI" w:hint="eastAsia"/>
          <w:sz w:val="24"/>
          <w:lang w:eastAsia="ja-JP"/>
        </w:rPr>
        <w:t>３</w:t>
      </w:r>
    </w:p>
    <w:p w14:paraId="18F0F47F" w14:textId="77777777" w:rsidR="009B5D06" w:rsidRPr="00450CB9" w:rsidRDefault="009B5D06" w:rsidP="009B5D06">
      <w:pPr>
        <w:widowControl/>
        <w:jc w:val="center"/>
        <w:rPr>
          <w:rFonts w:ascii="Meiryo UI" w:eastAsia="Meiryo UI" w:hAnsi="Meiryo UI"/>
          <w:b/>
          <w:sz w:val="24"/>
        </w:rPr>
      </w:pPr>
      <w:proofErr w:type="spellStart"/>
      <w:r w:rsidRPr="00450CB9">
        <w:rPr>
          <w:rFonts w:ascii="Meiryo UI" w:eastAsia="Meiryo UI" w:hAnsi="Meiryo UI"/>
          <w:b/>
          <w:sz w:val="24"/>
        </w:rPr>
        <w:t>虫害「情報交換」課題発表申込書</w:t>
      </w:r>
      <w:proofErr w:type="spellEnd"/>
      <w:r w:rsidRPr="00450CB9">
        <w:rPr>
          <w:rFonts w:ascii="Meiryo UI" w:eastAsia="Meiryo UI" w:hAnsi="Meiryo UI"/>
          <w:b/>
          <w:sz w:val="24"/>
        </w:rPr>
        <w:t xml:space="preserve">　</w:t>
      </w:r>
      <w:r w:rsidRPr="00450CB9">
        <w:rPr>
          <w:rFonts w:ascii="Meiryo UI" w:eastAsia="Meiryo UI" w:hAnsi="Meiryo UI"/>
          <w:b/>
          <w:color w:val="0000FF"/>
          <w:sz w:val="24"/>
          <w:u w:val="single"/>
        </w:rPr>
        <w:t>令和３年１２月２４日（金）必着</w:t>
      </w:r>
    </w:p>
    <w:p w14:paraId="6EE07171" w14:textId="77777777" w:rsidR="009B5D06" w:rsidRPr="00450CB9" w:rsidRDefault="009B5D06" w:rsidP="009B5D06">
      <w:pPr>
        <w:rPr>
          <w:rFonts w:ascii="Meiryo UI" w:eastAsia="Meiryo UI" w:hAnsi="Meiryo U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9"/>
        <w:gridCol w:w="7193"/>
      </w:tblGrid>
      <w:tr w:rsidR="009B5D06" w:rsidRPr="00450CB9" w14:paraId="0FA2C2D9" w14:textId="77777777" w:rsidTr="0002647D">
        <w:trPr>
          <w:trHeight w:val="595"/>
        </w:trPr>
        <w:tc>
          <w:tcPr>
            <w:tcW w:w="2127" w:type="dxa"/>
            <w:hideMark/>
          </w:tcPr>
          <w:p w14:paraId="336CFC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発表者氏名（所属</w:t>
            </w:r>
            <w:proofErr w:type="spellEnd"/>
            <w:r w:rsidRPr="00450CB9">
              <w:rPr>
                <w:rFonts w:ascii="Meiryo UI" w:eastAsia="Meiryo UI" w:hAnsi="Meiryo UI"/>
              </w:rPr>
              <w:t>）</w:t>
            </w:r>
          </w:p>
        </w:tc>
        <w:tc>
          <w:tcPr>
            <w:tcW w:w="7229" w:type="dxa"/>
          </w:tcPr>
          <w:p w14:paraId="772FFA1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069B51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</w:tc>
      </w:tr>
      <w:tr w:rsidR="009B5D06" w:rsidRPr="00450CB9" w14:paraId="3CD71948" w14:textId="77777777" w:rsidTr="0002647D">
        <w:tc>
          <w:tcPr>
            <w:tcW w:w="2127" w:type="dxa"/>
            <w:hideMark/>
          </w:tcPr>
          <w:p w14:paraId="7219B8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連絡先等</w:t>
            </w:r>
            <w:proofErr w:type="spellEnd"/>
          </w:p>
        </w:tc>
        <w:tc>
          <w:tcPr>
            <w:tcW w:w="7229" w:type="dxa"/>
          </w:tcPr>
          <w:p w14:paraId="5FD4671E" w14:textId="77777777" w:rsidR="009B5D06" w:rsidRPr="00450CB9" w:rsidRDefault="009B5D06" w:rsidP="0002647D">
            <w:pPr>
              <w:rPr>
                <w:rFonts w:ascii="Meiryo UI" w:eastAsia="Meiryo UI" w:hAnsi="Meiryo UI" w:cs="Times New Roman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住所</w:t>
            </w:r>
            <w:proofErr w:type="spellEnd"/>
            <w:r w:rsidRPr="00450CB9">
              <w:rPr>
                <w:rFonts w:ascii="Meiryo UI" w:eastAsia="Meiryo UI" w:hAnsi="Meiryo UI"/>
              </w:rPr>
              <w:t xml:space="preserve">　〒</w:t>
            </w:r>
          </w:p>
          <w:p w14:paraId="7284DC76" w14:textId="77777777" w:rsidR="009B5D06" w:rsidRPr="00450CB9" w:rsidRDefault="009B5D06" w:rsidP="0002647D">
            <w:pPr>
              <w:rPr>
                <w:rFonts w:ascii="Meiryo UI" w:eastAsia="Meiryo UI" w:hAnsi="Meiryo UI"/>
              </w:rPr>
            </w:pPr>
          </w:p>
          <w:p w14:paraId="6E0A90A7" w14:textId="77777777" w:rsidR="009B5D06" w:rsidRPr="00450CB9" w:rsidRDefault="009B5D06" w:rsidP="0002647D">
            <w:pPr>
              <w:rPr>
                <w:rFonts w:ascii="Meiryo UI" w:eastAsia="Meiryo UI" w:hAnsi="Meiryo UI"/>
              </w:rPr>
            </w:pPr>
            <w:r w:rsidRPr="00450CB9">
              <w:rPr>
                <w:rFonts w:ascii="Meiryo UI" w:eastAsia="Meiryo UI" w:hAnsi="Meiryo UI"/>
              </w:rPr>
              <w:t>TEL　　　　　　　　　　　　　　FAX</w:t>
            </w:r>
          </w:p>
          <w:p w14:paraId="265C453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/>
                <w:lang w:eastAsia="ja-JP"/>
              </w:rPr>
              <w:t>E-mailアドレス（必須）</w:t>
            </w:r>
          </w:p>
        </w:tc>
      </w:tr>
      <w:tr w:rsidR="009B5D06" w:rsidRPr="00450CB9" w14:paraId="6D737500" w14:textId="77777777" w:rsidTr="0002647D">
        <w:trPr>
          <w:trHeight w:val="537"/>
        </w:trPr>
        <w:tc>
          <w:tcPr>
            <w:tcW w:w="2127" w:type="dxa"/>
            <w:hideMark/>
          </w:tcPr>
          <w:p w14:paraId="22F1A6A4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発表題目</w:t>
            </w:r>
            <w:proofErr w:type="spellEnd"/>
          </w:p>
        </w:tc>
        <w:tc>
          <w:tcPr>
            <w:tcW w:w="7229" w:type="dxa"/>
          </w:tcPr>
          <w:p w14:paraId="2B929FFF" w14:textId="77777777" w:rsidR="009B5D06" w:rsidRPr="00450CB9" w:rsidRDefault="009B5D06" w:rsidP="0002647D">
            <w:pPr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50CB9">
              <w:rPr>
                <w:rFonts w:ascii="Meiryo UI" w:eastAsia="Meiryo UI" w:hAnsi="Meiryo UI"/>
                <w:sz w:val="18"/>
                <w:szCs w:val="18"/>
                <w:lang w:eastAsia="ja-JP"/>
              </w:rPr>
              <w:t>１．重点検討テーマ　２．各県等における最近の課題（どちらかを選択し、数字に○）</w:t>
            </w:r>
          </w:p>
          <w:p w14:paraId="3310B8E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3914EE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188CD27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</w:tc>
      </w:tr>
      <w:tr w:rsidR="009B5D06" w:rsidRPr="00450CB9" w14:paraId="7F6461DB" w14:textId="77777777" w:rsidTr="0002647D">
        <w:trPr>
          <w:trHeight w:val="1066"/>
        </w:trPr>
        <w:tc>
          <w:tcPr>
            <w:tcW w:w="2127" w:type="dxa"/>
            <w:hideMark/>
          </w:tcPr>
          <w:p w14:paraId="015C634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概要</w:t>
            </w:r>
            <w:proofErr w:type="spellEnd"/>
          </w:p>
        </w:tc>
        <w:tc>
          <w:tcPr>
            <w:tcW w:w="7229" w:type="dxa"/>
          </w:tcPr>
          <w:p w14:paraId="505A8D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r w:rsidRPr="00450CB9">
              <w:rPr>
                <w:rFonts w:ascii="Meiryo UI" w:eastAsia="Meiryo UI" w:hAnsi="Meiryo UI"/>
                <w:szCs w:val="24"/>
              </w:rPr>
              <w:t>100から300字程度</w:t>
            </w:r>
          </w:p>
          <w:p w14:paraId="6BD76C2C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425DD62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4ECC3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A21379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575E6FB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5CF009A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FB0486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8D587D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2C9B58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F44BA4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AAB1A45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111BB9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6F9B298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E95968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3BBDB68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80F426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C7498C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015FF42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06EE4F49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</w:tc>
      </w:tr>
    </w:tbl>
    <w:p w14:paraId="490B138E" w14:textId="77777777" w:rsidR="009B5D06" w:rsidRPr="00450CB9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</w:t>
      </w:r>
      <w:r w:rsidRPr="00450CB9">
        <w:rPr>
          <w:rFonts w:ascii="Meiryo UI" w:eastAsia="Meiryo UI" w:hAnsi="Meiryo UI" w:cs="Times New Roman"/>
          <w:color w:val="FF0000"/>
          <w:lang w:eastAsia="ja-JP"/>
        </w:rPr>
        <w:t>タイトル、発表者及び所属、概要はとりまとめて、当日の資料として配付します。</w:t>
      </w:r>
    </w:p>
    <w:p w14:paraId="48FA184F" w14:textId="77777777" w:rsidR="009B5D06" w:rsidRPr="00450CB9" w:rsidRDefault="009B5D06" w:rsidP="009B5D06">
      <w:pPr>
        <w:ind w:left="220" w:hangingChars="100" w:hanging="220"/>
        <w:rPr>
          <w:rFonts w:ascii="Meiryo UI" w:eastAsia="Meiryo UI" w:hAnsi="Meiryo UI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※虫害分科会は【公開】の会議です。ご発表により内容が開示された扱いとなりますので、特許等の知財を取得予定の場合には、あらかじめその旨ご承知下さい。</w:t>
      </w:r>
    </w:p>
    <w:p w14:paraId="3D8373DA" w14:textId="77777777" w:rsidR="009B5D06" w:rsidRPr="00450CB9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</w:t>
      </w:r>
      <w:r w:rsidRPr="00450CB9">
        <w:rPr>
          <w:rFonts w:ascii="Meiryo UI" w:eastAsia="Meiryo UI" w:hAnsi="Meiryo UI" w:cs="Times New Roman"/>
          <w:color w:val="FF0000"/>
          <w:lang w:eastAsia="ja-JP"/>
        </w:rPr>
        <w:t>送付先（</w:t>
      </w:r>
      <w:r w:rsidRPr="00450CB9">
        <w:rPr>
          <w:rFonts w:ascii="Meiryo UI" w:eastAsia="Meiryo UI" w:hAnsi="Meiryo UI"/>
          <w:color w:val="FF0000"/>
          <w:lang w:eastAsia="ja-JP"/>
        </w:rPr>
        <w:t>E-mailでの送付をお願いします）</w:t>
      </w:r>
    </w:p>
    <w:p w14:paraId="77005446" w14:textId="77777777" w:rsidR="009B5D06" w:rsidRPr="00450CB9" w:rsidRDefault="009B5D06" w:rsidP="009B5D06">
      <w:pPr>
        <w:tabs>
          <w:tab w:val="left" w:pos="2968"/>
          <w:tab w:val="left" w:pos="6572"/>
        </w:tabs>
        <w:ind w:firstLineChars="200" w:firstLine="440"/>
        <w:rPr>
          <w:rFonts w:ascii="Meiryo UI" w:eastAsia="Meiryo UI" w:hAnsi="Meiryo UI" w:cs="Times New Roman"/>
          <w:color w:val="FF0000"/>
        </w:rPr>
      </w:pPr>
      <w:proofErr w:type="spellStart"/>
      <w:r w:rsidRPr="00450CB9">
        <w:rPr>
          <w:rFonts w:ascii="Meiryo UI" w:eastAsia="Meiryo UI" w:hAnsi="Meiryo UI"/>
          <w:color w:val="FF0000"/>
        </w:rPr>
        <w:t>農研機構植物防疫研究部門果樹茶病害虫防除研究領域</w:t>
      </w:r>
      <w:proofErr w:type="spellEnd"/>
      <w:r w:rsidRPr="00450CB9">
        <w:rPr>
          <w:rFonts w:ascii="Meiryo UI" w:eastAsia="Meiryo UI" w:hAnsi="Meiryo UI"/>
          <w:color w:val="FF0000"/>
        </w:rPr>
        <w:t xml:space="preserve">　</w:t>
      </w:r>
      <w:proofErr w:type="spellStart"/>
      <w:r w:rsidRPr="00450CB9">
        <w:rPr>
          <w:rFonts w:ascii="Meiryo UI" w:eastAsia="Meiryo UI" w:hAnsi="Meiryo UI"/>
          <w:color w:val="FF0000"/>
        </w:rPr>
        <w:t>土`田聡</w:t>
      </w:r>
      <w:proofErr w:type="spellEnd"/>
    </w:p>
    <w:p w14:paraId="472B64EA" w14:textId="5FE011DA" w:rsidR="009B5D06" w:rsidRPr="00450CB9" w:rsidRDefault="009B5D06" w:rsidP="00450CB9">
      <w:pPr>
        <w:wordWrap w:val="0"/>
        <w:ind w:firstLineChars="200" w:firstLine="440"/>
        <w:rPr>
          <w:rFonts w:ascii="Meiryo UI" w:eastAsia="Meiryo UI" w:hAnsi="Meiryo UI" w:cs="Times New Roman"/>
          <w:szCs w:val="21"/>
        </w:rPr>
      </w:pPr>
      <w:r w:rsidRPr="00450CB9">
        <w:rPr>
          <w:rFonts w:ascii="Meiryo UI" w:eastAsia="Meiryo UI" w:hAnsi="Meiryo UI"/>
          <w:color w:val="FF0000"/>
        </w:rPr>
        <w:t>E-mail: toda@affrc.go.jp</w:t>
      </w:r>
    </w:p>
    <w:p w14:paraId="66CB3614" w14:textId="77777777" w:rsidR="009B5D06" w:rsidRDefault="009B5D06" w:rsidP="009B5D06">
      <w:pPr>
        <w:wordWrap w:val="0"/>
        <w:rPr>
          <w:rFonts w:ascii="Meiryo UI" w:eastAsia="Meiryo UI" w:hAnsi="Meiryo UI"/>
          <w:szCs w:val="21"/>
        </w:rPr>
      </w:pPr>
    </w:p>
    <w:sectPr w:rsidR="009B5D06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4A8F7" w14:textId="77777777" w:rsidR="00746EF4" w:rsidRDefault="00746EF4">
      <w:r>
        <w:separator/>
      </w:r>
    </w:p>
  </w:endnote>
  <w:endnote w:type="continuationSeparator" w:id="0">
    <w:p w14:paraId="081D403A" w14:textId="77777777" w:rsidR="00746EF4" w:rsidRDefault="0074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4067" w14:textId="77777777" w:rsidR="00746EF4" w:rsidRDefault="00746EF4">
      <w:r>
        <w:separator/>
      </w:r>
    </w:p>
  </w:footnote>
  <w:footnote w:type="continuationSeparator" w:id="0">
    <w:p w14:paraId="75F73113" w14:textId="77777777" w:rsidR="00746EF4" w:rsidRDefault="0074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55073"/>
    <w:rsid w:val="000C78B2"/>
    <w:rsid w:val="001034B2"/>
    <w:rsid w:val="00105446"/>
    <w:rsid w:val="00106704"/>
    <w:rsid w:val="00127F68"/>
    <w:rsid w:val="00171BDA"/>
    <w:rsid w:val="001E30A3"/>
    <w:rsid w:val="0021422C"/>
    <w:rsid w:val="00215DAF"/>
    <w:rsid w:val="00217C59"/>
    <w:rsid w:val="00243F62"/>
    <w:rsid w:val="00287E6E"/>
    <w:rsid w:val="002D549F"/>
    <w:rsid w:val="002E7FCF"/>
    <w:rsid w:val="002F2BA5"/>
    <w:rsid w:val="00450CB9"/>
    <w:rsid w:val="0046576D"/>
    <w:rsid w:val="004679EA"/>
    <w:rsid w:val="0048313A"/>
    <w:rsid w:val="00490440"/>
    <w:rsid w:val="004B3869"/>
    <w:rsid w:val="004D451A"/>
    <w:rsid w:val="004E14A2"/>
    <w:rsid w:val="00520827"/>
    <w:rsid w:val="00636E97"/>
    <w:rsid w:val="006813F4"/>
    <w:rsid w:val="006C02AC"/>
    <w:rsid w:val="006C51D9"/>
    <w:rsid w:val="006C5262"/>
    <w:rsid w:val="006E3288"/>
    <w:rsid w:val="00746EF4"/>
    <w:rsid w:val="007A10B3"/>
    <w:rsid w:val="007A6AA7"/>
    <w:rsid w:val="007B3BF2"/>
    <w:rsid w:val="007E3A0C"/>
    <w:rsid w:val="008140F0"/>
    <w:rsid w:val="008357AD"/>
    <w:rsid w:val="009062B6"/>
    <w:rsid w:val="00916949"/>
    <w:rsid w:val="00943E0C"/>
    <w:rsid w:val="009B4581"/>
    <w:rsid w:val="009B5D06"/>
    <w:rsid w:val="009B77F3"/>
    <w:rsid w:val="009C1958"/>
    <w:rsid w:val="00A46037"/>
    <w:rsid w:val="00A77C9B"/>
    <w:rsid w:val="00A82319"/>
    <w:rsid w:val="00AD6170"/>
    <w:rsid w:val="00AF143D"/>
    <w:rsid w:val="00B06819"/>
    <w:rsid w:val="00B17792"/>
    <w:rsid w:val="00C07E33"/>
    <w:rsid w:val="00C15910"/>
    <w:rsid w:val="00C84AA6"/>
    <w:rsid w:val="00CE412A"/>
    <w:rsid w:val="00D076F0"/>
    <w:rsid w:val="00D6287C"/>
    <w:rsid w:val="00DB4989"/>
    <w:rsid w:val="00E165E3"/>
    <w:rsid w:val="00E41335"/>
    <w:rsid w:val="00E773FF"/>
    <w:rsid w:val="00ED10A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eguchi</dc:creator>
  <cp:lastModifiedBy>井原　史雄</cp:lastModifiedBy>
  <cp:revision>3</cp:revision>
  <cp:lastPrinted>2021-10-21T08:42:00Z</cp:lastPrinted>
  <dcterms:created xsi:type="dcterms:W3CDTF">2021-11-05T04:44:00Z</dcterms:created>
  <dcterms:modified xsi:type="dcterms:W3CDTF">2021-11-05T04:44:00Z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</Properties>
</file>