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9C43" w14:textId="26092E5A" w:rsidR="001E7B83" w:rsidRPr="00E44448" w:rsidRDefault="00AD5DD8" w:rsidP="00231C4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（様式</w:t>
      </w:r>
      <w:r w:rsidR="006827D9">
        <w:rPr>
          <w:rFonts w:ascii="ＭＳ ゴシック" w:eastAsia="ＭＳ ゴシック" w:hAnsi="ＭＳ ゴシック" w:hint="eastAsia"/>
          <w:color w:val="000000"/>
          <w:sz w:val="24"/>
        </w:rPr>
        <w:t>Ⅱ</w:t>
      </w:r>
      <w:r w:rsidR="006A151B">
        <w:rPr>
          <w:rFonts w:ascii="ＭＳ ゴシック" w:eastAsia="ＭＳ ゴシック" w:hAnsi="ＭＳ ゴシック" w:hint="eastAsia"/>
          <w:color w:val="000000"/>
          <w:sz w:val="24"/>
        </w:rPr>
        <w:t>－</w:t>
      </w:r>
      <w:r w:rsidR="00D82C55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3C7E0E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1E7B83" w:rsidRPr="00E44448"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14:paraId="57539C44" w14:textId="77777777" w:rsidR="001E7B83" w:rsidRPr="00E44448" w:rsidRDefault="001E7B83" w:rsidP="00231C43">
      <w:pPr>
        <w:rPr>
          <w:rFonts w:ascii="ＭＳ ゴシック" w:eastAsia="ＭＳ ゴシック" w:hAnsi="ＭＳ ゴシック"/>
          <w:color w:val="000000"/>
          <w:sz w:val="24"/>
        </w:rPr>
      </w:pPr>
    </w:p>
    <w:p w14:paraId="57539C45" w14:textId="77777777" w:rsidR="002A7C83" w:rsidRPr="00E44448" w:rsidRDefault="00D93AFD" w:rsidP="00447BFA">
      <w:pPr>
        <w:wordWrap w:val="0"/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C86502">
        <w:rPr>
          <w:rFonts w:ascii="ＭＳ ゴシック" w:eastAsia="ＭＳ ゴシック" w:hAnsi="ＭＳ ゴシック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年</w:t>
      </w:r>
      <w:r w:rsidR="00447BFA" w:rsidRPr="00E44448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月</w:t>
      </w:r>
      <w:r w:rsidR="00447BFA" w:rsidRPr="00E44448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日</w:t>
      </w:r>
    </w:p>
    <w:p w14:paraId="57539C46" w14:textId="77777777" w:rsidR="00D314D3" w:rsidRPr="00E44448" w:rsidRDefault="00D314D3">
      <w:pPr>
        <w:rPr>
          <w:rFonts w:ascii="ＭＳ ゴシック" w:eastAsia="ＭＳ ゴシック" w:hAnsi="ＭＳ ゴシック"/>
          <w:color w:val="000000"/>
          <w:sz w:val="24"/>
        </w:rPr>
      </w:pPr>
    </w:p>
    <w:p w14:paraId="4C02D21E" w14:textId="77777777" w:rsidR="008033C5" w:rsidRDefault="006A1398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国立研究開発</w:t>
      </w:r>
      <w:r w:rsidR="00DB3256" w:rsidRPr="00E44448">
        <w:rPr>
          <w:rFonts w:ascii="ＭＳ ゴシック" w:eastAsia="ＭＳ ゴシック" w:hAnsi="ＭＳ ゴシック"/>
          <w:color w:val="000000"/>
          <w:sz w:val="24"/>
        </w:rPr>
        <w:t>法人</w:t>
      </w:r>
    </w:p>
    <w:p w14:paraId="57539C47" w14:textId="2343B552" w:rsidR="00D314D3" w:rsidRPr="00E44448" w:rsidRDefault="00DB3256">
      <w:pPr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/>
          <w:color w:val="000000"/>
          <w:sz w:val="24"/>
        </w:rPr>
        <w:t>農業・</w:t>
      </w:r>
      <w:r w:rsidRPr="00E44448">
        <w:rPr>
          <w:rFonts w:ascii="ＭＳ ゴシック" w:eastAsia="ＭＳ ゴシック" w:hAnsi="ＭＳ ゴシック" w:hint="eastAsia"/>
          <w:color w:val="000000"/>
          <w:sz w:val="24"/>
        </w:rPr>
        <w:t>食品産業技術総合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研究機構</w:t>
      </w:r>
    </w:p>
    <w:p w14:paraId="57539C48" w14:textId="54BDF6EB" w:rsidR="00D314D3" w:rsidRPr="00E44448" w:rsidRDefault="00FF45DE" w:rsidP="0059500B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農業機械研究部門　所長</w:t>
      </w:r>
      <w:r w:rsidR="00D82C55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殿</w:t>
      </w:r>
    </w:p>
    <w:p w14:paraId="57539C49" w14:textId="77777777" w:rsidR="00D314D3" w:rsidRPr="00E44448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57539C4A" w14:textId="77777777" w:rsidR="00D314D3" w:rsidRPr="00E44448" w:rsidRDefault="003D342D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4"/>
        </w:rPr>
        <w:t xml:space="preserve">　　　　　　　　　　　　　　　　　　　　</w:t>
      </w:r>
    </w:p>
    <w:p w14:paraId="26D6448F" w14:textId="77777777" w:rsidR="002443CC" w:rsidRDefault="002771FC" w:rsidP="008033C5">
      <w:pPr>
        <w:ind w:firstLineChars="800" w:firstLine="1920"/>
        <w:rPr>
          <w:rFonts w:ascii="ＭＳ ゴシック" w:eastAsia="ＭＳ ゴシック" w:hAnsi="ＭＳ ゴシック"/>
          <w:color w:val="0070C0"/>
          <w:sz w:val="24"/>
        </w:rPr>
      </w:pPr>
      <w:r w:rsidRPr="00FE6F8B">
        <w:rPr>
          <w:rFonts w:ascii="ＭＳ ゴシック" w:eastAsia="ＭＳ ゴシック" w:hAnsi="ＭＳ ゴシック" w:hint="eastAsia"/>
          <w:color w:val="000000"/>
          <w:sz w:val="24"/>
        </w:rPr>
        <w:t>コンソーシアム名：</w:t>
      </w:r>
      <w:r w:rsidRPr="00FE6F8B">
        <w:rPr>
          <w:rFonts w:ascii="ＭＳ ゴシック" w:eastAsia="ＭＳ ゴシック" w:hAnsi="ＭＳ ゴシック" w:hint="eastAsia"/>
          <w:color w:val="0070C0"/>
          <w:sz w:val="24"/>
        </w:rPr>
        <w:t>※コンソ方式ではない場合は削除</w:t>
      </w:r>
    </w:p>
    <w:p w14:paraId="57539C4C" w14:textId="22B79370" w:rsidR="002771FC" w:rsidRPr="002443CC" w:rsidRDefault="002771FC" w:rsidP="008033C5">
      <w:pPr>
        <w:ind w:firstLineChars="800" w:firstLine="1920"/>
        <w:rPr>
          <w:rFonts w:ascii="ＭＳ ゴシック" w:eastAsia="ＭＳ ゴシック" w:hAnsi="ＭＳ ゴシック"/>
          <w:color w:val="000000"/>
          <w:sz w:val="24"/>
        </w:rPr>
      </w:pPr>
      <w:r w:rsidRPr="008033C5">
        <w:rPr>
          <w:rFonts w:ascii="ＭＳ ゴシック" w:eastAsia="ＭＳ ゴシック" w:hAnsi="ＭＳ ゴシック" w:hint="eastAsia"/>
          <w:color w:val="000000"/>
          <w:kern w:val="0"/>
          <w:sz w:val="24"/>
        </w:rPr>
        <w:t>代</w:t>
      </w:r>
      <w:r w:rsidR="008033C5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 </w:t>
      </w:r>
      <w:r w:rsidRPr="008033C5">
        <w:rPr>
          <w:rFonts w:ascii="ＭＳ ゴシック" w:eastAsia="ＭＳ ゴシック" w:hAnsi="ＭＳ ゴシック" w:hint="eastAsia"/>
          <w:color w:val="000000"/>
          <w:kern w:val="0"/>
          <w:sz w:val="24"/>
        </w:rPr>
        <w:t>表</w:t>
      </w:r>
      <w:r w:rsidR="008033C5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 </w:t>
      </w:r>
      <w:r w:rsidRPr="008033C5">
        <w:rPr>
          <w:rFonts w:ascii="ＭＳ ゴシック" w:eastAsia="ＭＳ ゴシック" w:hAnsi="ＭＳ ゴシック" w:hint="eastAsia"/>
          <w:color w:val="000000"/>
          <w:kern w:val="0"/>
          <w:sz w:val="24"/>
        </w:rPr>
        <w:t>機</w:t>
      </w:r>
      <w:r w:rsidR="008033C5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 </w:t>
      </w:r>
      <w:r w:rsidRPr="008033C5">
        <w:rPr>
          <w:rFonts w:ascii="ＭＳ ゴシック" w:eastAsia="ＭＳ ゴシック" w:hAnsi="ＭＳ ゴシック" w:hint="eastAsia"/>
          <w:color w:val="000000"/>
          <w:kern w:val="0"/>
          <w:sz w:val="24"/>
        </w:rPr>
        <w:t>関</w:t>
      </w:r>
      <w:r w:rsidR="008033C5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 </w:t>
      </w:r>
      <w:r w:rsidRPr="008033C5">
        <w:rPr>
          <w:rFonts w:ascii="ＭＳ ゴシック" w:eastAsia="ＭＳ ゴシック" w:hAnsi="ＭＳ ゴシック" w:hint="eastAsia"/>
          <w:color w:val="000000"/>
          <w:kern w:val="0"/>
          <w:sz w:val="24"/>
        </w:rPr>
        <w:t>名</w:t>
      </w:r>
      <w:r w:rsidR="008033C5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="002443CC">
        <w:rPr>
          <w:rFonts w:ascii="ＭＳ ゴシック" w:eastAsia="ＭＳ ゴシック" w:hAnsi="ＭＳ ゴシック" w:hint="eastAsia"/>
          <w:color w:val="000000"/>
          <w:kern w:val="0"/>
          <w:sz w:val="24"/>
        </w:rPr>
        <w:t>：</w:t>
      </w:r>
      <w:r w:rsidRPr="00FE6F8B">
        <w:rPr>
          <w:rFonts w:ascii="ＭＳ ゴシック" w:eastAsia="ＭＳ ゴシック" w:hAnsi="ＭＳ ゴシック" w:hint="eastAsia"/>
          <w:color w:val="0070C0"/>
          <w:sz w:val="24"/>
        </w:rPr>
        <w:t>※コンソ方式でない場合は「機関名」とする</w:t>
      </w:r>
    </w:p>
    <w:p w14:paraId="57539C4D" w14:textId="71951181" w:rsidR="002771FC" w:rsidRPr="00FE6F8B" w:rsidRDefault="002771FC" w:rsidP="008033C5">
      <w:pPr>
        <w:ind w:rightChars="-1" w:right="-2" w:firstLineChars="800" w:firstLine="192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FE6F8B">
        <w:rPr>
          <w:rFonts w:ascii="ＭＳ ゴシック" w:eastAsia="ＭＳ ゴシック" w:hAnsi="ＭＳ ゴシック" w:hint="eastAsia"/>
          <w:color w:val="000000"/>
          <w:sz w:val="24"/>
        </w:rPr>
        <w:t>研究</w:t>
      </w:r>
      <w:r w:rsidR="0023374D" w:rsidRPr="00FE6F8B">
        <w:rPr>
          <w:rFonts w:ascii="ＭＳ ゴシック" w:eastAsia="ＭＳ ゴシック" w:hAnsi="ＭＳ ゴシック" w:hint="eastAsia"/>
          <w:color w:val="000000"/>
          <w:sz w:val="24"/>
        </w:rPr>
        <w:t>実施責任者</w:t>
      </w:r>
      <w:r w:rsidRPr="00FE6F8B">
        <w:rPr>
          <w:rFonts w:ascii="ＭＳ ゴシック" w:eastAsia="ＭＳ ゴシック" w:hAnsi="ＭＳ ゴシック" w:hint="eastAsia"/>
          <w:color w:val="000000"/>
          <w:sz w:val="24"/>
        </w:rPr>
        <w:t>名：</w:t>
      </w:r>
    </w:p>
    <w:p w14:paraId="57539C4E" w14:textId="77777777" w:rsidR="00D314D3" w:rsidRPr="00C86502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57539C4F" w14:textId="1C956DFC" w:rsidR="00D314D3" w:rsidRPr="00E44448" w:rsidRDefault="00D82C55" w:rsidP="00BF247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クラスター</w:t>
      </w:r>
      <w:r w:rsidR="006827D9">
        <w:rPr>
          <w:rFonts w:ascii="ＭＳ ゴシック" w:eastAsia="ＭＳ ゴシック" w:hAnsi="ＭＳ ゴシック" w:hint="eastAsia"/>
          <w:color w:val="000000"/>
          <w:sz w:val="24"/>
        </w:rPr>
        <w:t>委託事業</w:t>
      </w:r>
      <w:r w:rsidR="00395A29">
        <w:rPr>
          <w:rFonts w:ascii="ＭＳ ゴシック" w:eastAsia="ＭＳ ゴシック" w:hAnsi="ＭＳ ゴシック" w:hint="eastAsia"/>
          <w:color w:val="000000"/>
          <w:sz w:val="24"/>
        </w:rPr>
        <w:t>委託業務着手</w:t>
      </w:r>
      <w:r w:rsidR="00ED6111">
        <w:rPr>
          <w:rFonts w:ascii="ＭＳ ゴシック" w:eastAsia="ＭＳ ゴシック" w:hAnsi="ＭＳ ゴシック" w:hint="eastAsia"/>
          <w:color w:val="000000"/>
          <w:sz w:val="24"/>
        </w:rPr>
        <w:t>届</w:t>
      </w:r>
    </w:p>
    <w:p w14:paraId="57539C50" w14:textId="77777777" w:rsidR="00D314D3" w:rsidRPr="003374A4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57539C51" w14:textId="5D1D56FC" w:rsidR="006A151B" w:rsidRPr="00DF0B1C" w:rsidRDefault="006827D9" w:rsidP="006A151B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農業機械技術クラスター事業</w:t>
      </w:r>
      <w:r w:rsidR="00BE3B39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E327FB">
        <w:rPr>
          <w:rFonts w:ascii="ＭＳ ゴシック" w:eastAsia="ＭＳ ゴシック" w:hAnsi="ＭＳ ゴシック" w:hint="eastAsia"/>
          <w:color w:val="000000"/>
          <w:sz w:val="24"/>
        </w:rPr>
        <w:t>下記</w:t>
      </w:r>
      <w:r w:rsidR="004E61CA">
        <w:rPr>
          <w:rFonts w:ascii="ＭＳ ゴシック" w:eastAsia="ＭＳ ゴシック" w:hAnsi="ＭＳ ゴシック" w:hint="eastAsia"/>
          <w:color w:val="000000"/>
          <w:sz w:val="24"/>
        </w:rPr>
        <w:t>委託業務</w:t>
      </w:r>
      <w:r w:rsidR="000B0B14" w:rsidRPr="000B0B14">
        <w:rPr>
          <w:rFonts w:ascii="ＭＳ ゴシック" w:eastAsia="ＭＳ ゴシック" w:hAnsi="ＭＳ ゴシック" w:hint="eastAsia"/>
          <w:color w:val="000000"/>
          <w:sz w:val="24"/>
        </w:rPr>
        <w:t>について、</w:t>
      </w:r>
      <w:r w:rsidR="00D93190">
        <w:rPr>
          <w:rFonts w:ascii="ＭＳ ゴシック" w:eastAsia="ＭＳ ゴシック" w:hAnsi="ＭＳ ゴシック" w:hint="eastAsia"/>
          <w:color w:val="000000"/>
          <w:sz w:val="24"/>
        </w:rPr>
        <w:t>契約締結前に着手したいので、提出</w:t>
      </w:r>
      <w:r w:rsidR="008033C5">
        <w:rPr>
          <w:rFonts w:ascii="ＭＳ ゴシック" w:eastAsia="ＭＳ ゴシック" w:hAnsi="ＭＳ ゴシック" w:hint="eastAsia"/>
          <w:color w:val="000000"/>
          <w:sz w:val="24"/>
        </w:rPr>
        <w:t>します</w:t>
      </w:r>
      <w:r w:rsidR="006A151B" w:rsidRPr="00E44448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57539C52" w14:textId="77777777" w:rsidR="00D314D3" w:rsidRPr="00E44448" w:rsidRDefault="00AB352C" w:rsidP="00D314D3">
      <w:pPr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/>
          <w:color w:val="000000"/>
          <w:sz w:val="24"/>
        </w:rPr>
        <w:t xml:space="preserve">　</w:t>
      </w:r>
    </w:p>
    <w:p w14:paraId="57539C53" w14:textId="77777777" w:rsidR="00D314D3" w:rsidRPr="00E44448" w:rsidRDefault="00D314D3" w:rsidP="00D314D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57539C54" w14:textId="77777777" w:rsidR="00D314D3" w:rsidRDefault="00D314D3" w:rsidP="00D314D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57539C55" w14:textId="2CA36F50" w:rsidR="00F03DBF" w:rsidRDefault="00F03DBF" w:rsidP="00C86502">
      <w:pPr>
        <w:jc w:val="left"/>
        <w:rPr>
          <w:rFonts w:ascii="ＭＳ ゴシック" w:eastAsia="ＭＳ ゴシック" w:hAnsi="ＭＳ ゴシック"/>
          <w:color w:val="2E74B5" w:themeColor="accent5" w:themeShade="BF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１．</w:t>
      </w:r>
      <w:r w:rsidR="003D6B6A">
        <w:rPr>
          <w:rFonts w:ascii="ＭＳ ゴシック" w:eastAsia="ＭＳ ゴシック" w:hAnsi="ＭＳ ゴシック" w:hint="eastAsia"/>
          <w:color w:val="000000"/>
          <w:sz w:val="24"/>
        </w:rPr>
        <w:t>課題</w:t>
      </w:r>
      <w:r>
        <w:rPr>
          <w:rFonts w:ascii="ＭＳ ゴシック" w:eastAsia="ＭＳ ゴシック" w:hAnsi="ＭＳ ゴシック"/>
          <w:color w:val="000000"/>
          <w:sz w:val="24"/>
        </w:rPr>
        <w:t>名</w:t>
      </w:r>
      <w:r w:rsidR="004470C3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28511A" w:rsidRPr="0028511A">
        <w:rPr>
          <w:rFonts w:ascii="ＭＳ ゴシック" w:eastAsia="ＭＳ ゴシック" w:hAnsi="ＭＳ ゴシック" w:hint="eastAsia"/>
          <w:color w:val="2E74B5" w:themeColor="accent5" w:themeShade="BF"/>
          <w:sz w:val="24"/>
        </w:rPr>
        <w:t>各課題名</w:t>
      </w:r>
    </w:p>
    <w:p w14:paraId="57539C56" w14:textId="77777777" w:rsidR="00FE197F" w:rsidRDefault="00FE197F" w:rsidP="00C86502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0A003DA0" w14:textId="14F22675" w:rsidR="00BC0F95" w:rsidRPr="00BC0F95" w:rsidRDefault="00D82C55" w:rsidP="00BC0F95">
      <w:pPr>
        <w:jc w:val="left"/>
        <w:rPr>
          <w:rFonts w:ascii="ＭＳ ゴシック" w:eastAsia="ＭＳ ゴシック" w:hAnsi="ＭＳ ゴシック"/>
          <w:color w:val="2E74B5" w:themeColor="accent5" w:themeShade="BF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D314D3" w:rsidRPr="00E44448">
        <w:rPr>
          <w:rFonts w:ascii="ＭＳ ゴシック" w:eastAsia="ＭＳ ゴシック" w:hAnsi="ＭＳ ゴシック" w:hint="eastAsia"/>
          <w:color w:val="000000"/>
          <w:sz w:val="24"/>
        </w:rPr>
        <w:t>．</w:t>
      </w:r>
      <w:r w:rsidR="00BC0F95">
        <w:rPr>
          <w:rFonts w:ascii="ＭＳ ゴシック" w:eastAsia="ＭＳ ゴシック" w:hAnsi="ＭＳ ゴシック" w:hint="eastAsia"/>
          <w:color w:val="000000"/>
          <w:sz w:val="24"/>
        </w:rPr>
        <w:t>着手予定日：</w:t>
      </w:r>
      <w:r w:rsidR="00BC0F95" w:rsidRPr="00BC0F95">
        <w:rPr>
          <w:rFonts w:ascii="ＭＳ ゴシック" w:eastAsia="ＭＳ ゴシック" w:hAnsi="ＭＳ ゴシック" w:hint="eastAsia"/>
          <w:color w:val="2E74B5" w:themeColor="accent5" w:themeShade="BF"/>
          <w:sz w:val="24"/>
        </w:rPr>
        <w:t>令和　　年　　月　　日</w:t>
      </w:r>
    </w:p>
    <w:p w14:paraId="57539C63" w14:textId="4648DC38" w:rsidR="00EB22BD" w:rsidRPr="00BC0F95" w:rsidRDefault="00EB22BD" w:rsidP="00BC0F95">
      <w:pPr>
        <w:rPr>
          <w:rFonts w:ascii="ＭＳ ゴシック" w:eastAsia="ＭＳ ゴシック" w:hAnsi="ＭＳ ゴシック"/>
          <w:color w:val="000000"/>
          <w:sz w:val="24"/>
        </w:rPr>
      </w:pPr>
    </w:p>
    <w:p w14:paraId="57539C64" w14:textId="72A7DBAD" w:rsidR="00EB22BD" w:rsidRPr="00E44448" w:rsidRDefault="00D82C55" w:rsidP="00D314D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EB22BD" w:rsidRPr="00E44448">
        <w:rPr>
          <w:rFonts w:ascii="ＭＳ ゴシック" w:eastAsia="ＭＳ ゴシック" w:hAnsi="ＭＳ ゴシック" w:hint="eastAsia"/>
          <w:color w:val="000000"/>
          <w:sz w:val="24"/>
        </w:rPr>
        <w:t>．</w:t>
      </w:r>
      <w:bookmarkStart w:id="0" w:name="_Hlk184982082"/>
      <w:r w:rsidR="00BC0F95">
        <w:rPr>
          <w:rFonts w:ascii="ＭＳ ゴシック" w:eastAsia="ＭＳ ゴシック" w:hAnsi="ＭＳ ゴシック" w:hint="eastAsia"/>
          <w:color w:val="000000"/>
          <w:sz w:val="24"/>
        </w:rPr>
        <w:t>契約前に着手する</w:t>
      </w:r>
      <w:bookmarkEnd w:id="0"/>
      <w:r w:rsidR="00EB22BD" w:rsidRPr="00E44448">
        <w:rPr>
          <w:rFonts w:ascii="ＭＳ ゴシック" w:eastAsia="ＭＳ ゴシック" w:hAnsi="ＭＳ ゴシック" w:hint="eastAsia"/>
          <w:color w:val="000000"/>
          <w:sz w:val="24"/>
        </w:rPr>
        <w:t>理由</w:t>
      </w:r>
      <w:r w:rsidR="00BC0F95">
        <w:rPr>
          <w:rFonts w:ascii="ＭＳ ゴシック" w:eastAsia="ＭＳ ゴシック" w:hAnsi="ＭＳ ゴシック" w:hint="eastAsia"/>
          <w:color w:val="000000"/>
          <w:sz w:val="24"/>
        </w:rPr>
        <w:t>：</w:t>
      </w:r>
    </w:p>
    <w:p w14:paraId="57539C65" w14:textId="3759C076" w:rsidR="00EB22BD" w:rsidRPr="00E44448" w:rsidRDefault="00F03DBF" w:rsidP="00EB22BD">
      <w:pPr>
        <w:ind w:leftChars="100" w:left="210"/>
        <w:rPr>
          <w:rFonts w:ascii="ＭＳ ゴシック" w:eastAsia="ＭＳ ゴシック" w:hAnsi="ＭＳ ゴシック"/>
          <w:color w:val="000000"/>
          <w:sz w:val="24"/>
        </w:rPr>
      </w:pPr>
      <w:r w:rsidRPr="00C86502">
        <w:rPr>
          <w:rFonts w:ascii="ＭＳ ゴシック" w:eastAsia="ＭＳ ゴシック" w:hAnsi="ＭＳ ゴシック" w:hint="eastAsia"/>
          <w:color w:val="0070C0"/>
          <w:sz w:val="24"/>
        </w:rPr>
        <w:t>※</w:t>
      </w:r>
      <w:r w:rsidR="00BC0F95" w:rsidRPr="00BC0F95">
        <w:rPr>
          <w:rFonts w:ascii="ＭＳ ゴシック" w:eastAsia="ＭＳ ゴシック" w:hAnsi="ＭＳ ゴシック" w:hint="eastAsia"/>
          <w:color w:val="0070C0"/>
          <w:sz w:val="24"/>
        </w:rPr>
        <w:t>契約前に着手する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理由</w:t>
      </w:r>
      <w:r w:rsidR="00FE197F">
        <w:rPr>
          <w:rFonts w:ascii="ＭＳ ゴシック" w:eastAsia="ＭＳ ゴシック" w:hAnsi="ＭＳ ゴシック" w:hint="eastAsia"/>
          <w:color w:val="0070C0"/>
          <w:sz w:val="24"/>
        </w:rPr>
        <w:t>、研究への影響等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を簡潔に記載して</w:t>
      </w:r>
      <w:r w:rsidR="00992678" w:rsidRPr="00C86502">
        <w:rPr>
          <w:rFonts w:ascii="ＭＳ ゴシック" w:eastAsia="ＭＳ ゴシック" w:hAnsi="ＭＳ ゴシック" w:hint="eastAsia"/>
          <w:color w:val="0070C0"/>
          <w:sz w:val="24"/>
        </w:rPr>
        <w:t>くだ</w:t>
      </w:r>
      <w:r w:rsidR="00EC4D5B" w:rsidRPr="00C86502">
        <w:rPr>
          <w:rFonts w:ascii="ＭＳ ゴシック" w:eastAsia="ＭＳ ゴシック" w:hAnsi="ＭＳ ゴシック" w:hint="eastAsia"/>
          <w:color w:val="0070C0"/>
          <w:sz w:val="24"/>
        </w:rPr>
        <w:t>さい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。</w:t>
      </w:r>
    </w:p>
    <w:p w14:paraId="57539C66" w14:textId="77777777" w:rsidR="00915AB6" w:rsidRDefault="00915AB6" w:rsidP="00EB22BD">
      <w:pPr>
        <w:ind w:leftChars="100" w:left="210"/>
        <w:rPr>
          <w:rFonts w:ascii="ＭＳ ゴシック" w:eastAsia="ＭＳ ゴシック" w:hAnsi="ＭＳ ゴシック"/>
          <w:color w:val="000000"/>
          <w:sz w:val="24"/>
        </w:rPr>
      </w:pPr>
    </w:p>
    <w:p w14:paraId="55774D65" w14:textId="454F7168" w:rsidR="0048347E" w:rsidRPr="00E44448" w:rsidRDefault="0048347E" w:rsidP="0048347E">
      <w:pPr>
        <w:ind w:leftChars="100" w:left="210"/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以上</w:t>
      </w:r>
    </w:p>
    <w:p w14:paraId="57539C67" w14:textId="29F591DD" w:rsidR="005F3CD7" w:rsidRPr="00E44448" w:rsidRDefault="00C36FFB" w:rsidP="0006515D">
      <w:pPr>
        <w:rPr>
          <w:rFonts w:ascii="ＭＳ ゴシック" w:eastAsia="ＭＳ ゴシック" w:hAnsi="ＭＳ ゴシック"/>
          <w:color w:val="000000"/>
        </w:rPr>
      </w:pPr>
      <w:r w:rsidRPr="009E313A">
        <w:rPr>
          <w:rFonts w:asciiTheme="majorEastAsia" w:eastAsiaTheme="majorEastAsia" w:hAnsiTheme="majorEastAsia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39C69" wp14:editId="2456DB3F">
                <wp:simplePos x="0" y="0"/>
                <wp:positionH relativeFrom="margin">
                  <wp:posOffset>4445</wp:posOffset>
                </wp:positionH>
                <wp:positionV relativeFrom="paragraph">
                  <wp:posOffset>175895</wp:posOffset>
                </wp:positionV>
                <wp:extent cx="3903980" cy="438150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438150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39C73" w14:textId="110182E0" w:rsidR="009E313A" w:rsidRDefault="009E313A" w:rsidP="009E313A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青字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  <w:p w14:paraId="020685AC" w14:textId="675491A0" w:rsidR="00C36FFB" w:rsidRPr="00537FC3" w:rsidRDefault="00C36FFB" w:rsidP="009E313A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＜令和７年度以降の採択課題のみ対象＞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39C69" id="正方形/長方形 2" o:spid="_x0000_s1026" style="position:absolute;left:0;text-align:left;margin-left:.35pt;margin-top:13.85pt;width:307.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" fillcolor="#ffe7e7" stroked="f" strokeweight="1pt">
                <v:textbox>
                  <w:txbxContent>
                    <w:p w14:paraId="57539C73" w14:textId="110182E0" w:rsidR="009E313A" w:rsidRDefault="009E313A" w:rsidP="009E313A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 xml:space="preserve">※　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青字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  <w:p w14:paraId="020685AC" w14:textId="675491A0" w:rsidR="00C36FFB" w:rsidRPr="00537FC3" w:rsidRDefault="00C36FFB" w:rsidP="009E313A">
                      <w:pPr>
                        <w:jc w:val="left"/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＜令和７年度以降の採択課題のみ対象＞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539C68" w14:textId="11E8C5B6" w:rsidR="001E7B83" w:rsidRPr="00E44448" w:rsidRDefault="001E7B83" w:rsidP="004470C3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</w:p>
    <w:sectPr w:rsidR="001E7B83" w:rsidRPr="00E44448" w:rsidSect="006B468A">
      <w:footerReference w:type="even" r:id="rId7"/>
      <w:footerReference w:type="default" r:id="rId8"/>
      <w:pgSz w:w="11906" w:h="16838" w:code="9"/>
      <w:pgMar w:top="1418" w:right="1418" w:bottom="754" w:left="1418" w:header="720" w:footer="720" w:gutter="0"/>
      <w:pgNumType w:fmt="numberInDash" w:start="1"/>
      <w:cols w:space="425"/>
      <w:noEndnote/>
      <w:docGrid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9C6D" w14:textId="77777777" w:rsidR="00D25FB6" w:rsidRDefault="00D25FB6">
      <w:r>
        <w:separator/>
      </w:r>
    </w:p>
  </w:endnote>
  <w:endnote w:type="continuationSeparator" w:id="0">
    <w:p w14:paraId="57539C6E" w14:textId="77777777" w:rsidR="00D25FB6" w:rsidRDefault="00D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9C6F" w14:textId="77777777" w:rsidR="003B48F0" w:rsidRDefault="00F92486" w:rsidP="002173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48F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539C70" w14:textId="77777777" w:rsidR="003B48F0" w:rsidRDefault="003B48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9C71" w14:textId="77777777" w:rsidR="002173E2" w:rsidRDefault="002173E2" w:rsidP="00E22106">
    <w:pPr>
      <w:pStyle w:val="a8"/>
      <w:framePr w:wrap="around" w:vAnchor="text" w:hAnchor="margin" w:xAlign="center" w:y="1"/>
      <w:rPr>
        <w:rStyle w:val="a9"/>
      </w:rPr>
    </w:pPr>
  </w:p>
  <w:p w14:paraId="57539C72" w14:textId="77777777" w:rsidR="002173E2" w:rsidRDefault="00217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39C6B" w14:textId="77777777" w:rsidR="00D25FB6" w:rsidRDefault="00D25FB6">
      <w:r>
        <w:separator/>
      </w:r>
    </w:p>
  </w:footnote>
  <w:footnote w:type="continuationSeparator" w:id="0">
    <w:p w14:paraId="57539C6C" w14:textId="77777777" w:rsidR="00D25FB6" w:rsidRDefault="00D2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59B4"/>
    <w:multiLevelType w:val="hybridMultilevel"/>
    <w:tmpl w:val="28721FB4"/>
    <w:lvl w:ilvl="0" w:tplc="23BEB03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B63028"/>
    <w:multiLevelType w:val="hybridMultilevel"/>
    <w:tmpl w:val="59DA6052"/>
    <w:lvl w:ilvl="0" w:tplc="0652C14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84D668F"/>
    <w:multiLevelType w:val="hybridMultilevel"/>
    <w:tmpl w:val="ABD80FAC"/>
    <w:lvl w:ilvl="0" w:tplc="23BEB032"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D3"/>
    <w:rsid w:val="00055A50"/>
    <w:rsid w:val="0006515D"/>
    <w:rsid w:val="00067B0F"/>
    <w:rsid w:val="000B0B14"/>
    <w:rsid w:val="000B6EC9"/>
    <w:rsid w:val="000E019F"/>
    <w:rsid w:val="001243EE"/>
    <w:rsid w:val="00127A42"/>
    <w:rsid w:val="00131480"/>
    <w:rsid w:val="00141487"/>
    <w:rsid w:val="0016328D"/>
    <w:rsid w:val="001854A5"/>
    <w:rsid w:val="001902C1"/>
    <w:rsid w:val="001B129A"/>
    <w:rsid w:val="001E7B83"/>
    <w:rsid w:val="002173E2"/>
    <w:rsid w:val="00227A95"/>
    <w:rsid w:val="00231C43"/>
    <w:rsid w:val="0023374D"/>
    <w:rsid w:val="002346A7"/>
    <w:rsid w:val="00237B36"/>
    <w:rsid w:val="002443CC"/>
    <w:rsid w:val="002544AE"/>
    <w:rsid w:val="00261E41"/>
    <w:rsid w:val="00276306"/>
    <w:rsid w:val="00277064"/>
    <w:rsid w:val="002771FC"/>
    <w:rsid w:val="0028511A"/>
    <w:rsid w:val="002A6411"/>
    <w:rsid w:val="002A7C83"/>
    <w:rsid w:val="002B717B"/>
    <w:rsid w:val="002E1762"/>
    <w:rsid w:val="00300701"/>
    <w:rsid w:val="00327ECA"/>
    <w:rsid w:val="003374A4"/>
    <w:rsid w:val="00367484"/>
    <w:rsid w:val="00370587"/>
    <w:rsid w:val="00385C16"/>
    <w:rsid w:val="00395A29"/>
    <w:rsid w:val="003979EB"/>
    <w:rsid w:val="00397AA6"/>
    <w:rsid w:val="003B48F0"/>
    <w:rsid w:val="003C73EC"/>
    <w:rsid w:val="003C7E0E"/>
    <w:rsid w:val="003D342D"/>
    <w:rsid w:val="003D6B6A"/>
    <w:rsid w:val="003E29A4"/>
    <w:rsid w:val="003E3DAB"/>
    <w:rsid w:val="00421031"/>
    <w:rsid w:val="00422BBF"/>
    <w:rsid w:val="00426A4D"/>
    <w:rsid w:val="004470C3"/>
    <w:rsid w:val="00447BFA"/>
    <w:rsid w:val="004544EC"/>
    <w:rsid w:val="004626D4"/>
    <w:rsid w:val="00480806"/>
    <w:rsid w:val="0048347E"/>
    <w:rsid w:val="00492D51"/>
    <w:rsid w:val="00494FBF"/>
    <w:rsid w:val="004A44AC"/>
    <w:rsid w:val="004A63F4"/>
    <w:rsid w:val="004E61CA"/>
    <w:rsid w:val="004F312B"/>
    <w:rsid w:val="00567C0D"/>
    <w:rsid w:val="0059500B"/>
    <w:rsid w:val="005A426B"/>
    <w:rsid w:val="005B2897"/>
    <w:rsid w:val="005D1E37"/>
    <w:rsid w:val="005F3CD7"/>
    <w:rsid w:val="00643247"/>
    <w:rsid w:val="00653FAC"/>
    <w:rsid w:val="00654258"/>
    <w:rsid w:val="00655D8B"/>
    <w:rsid w:val="00664A3D"/>
    <w:rsid w:val="00664B1C"/>
    <w:rsid w:val="006827D9"/>
    <w:rsid w:val="006A1398"/>
    <w:rsid w:val="006A151B"/>
    <w:rsid w:val="006B468A"/>
    <w:rsid w:val="006E400D"/>
    <w:rsid w:val="006F2F80"/>
    <w:rsid w:val="006F4A05"/>
    <w:rsid w:val="00727E79"/>
    <w:rsid w:val="00737106"/>
    <w:rsid w:val="007833D3"/>
    <w:rsid w:val="007A2D8A"/>
    <w:rsid w:val="007A7D4E"/>
    <w:rsid w:val="007C057D"/>
    <w:rsid w:val="007D1CA4"/>
    <w:rsid w:val="007D2307"/>
    <w:rsid w:val="007F339D"/>
    <w:rsid w:val="008033C5"/>
    <w:rsid w:val="0081193A"/>
    <w:rsid w:val="00847E68"/>
    <w:rsid w:val="00893344"/>
    <w:rsid w:val="008A0900"/>
    <w:rsid w:val="008B1D8D"/>
    <w:rsid w:val="008B1E0A"/>
    <w:rsid w:val="008C1F2A"/>
    <w:rsid w:val="008F73A0"/>
    <w:rsid w:val="009043DA"/>
    <w:rsid w:val="009102C3"/>
    <w:rsid w:val="00915AB6"/>
    <w:rsid w:val="00925816"/>
    <w:rsid w:val="009550C4"/>
    <w:rsid w:val="00956F6F"/>
    <w:rsid w:val="00992678"/>
    <w:rsid w:val="009A3827"/>
    <w:rsid w:val="009E313A"/>
    <w:rsid w:val="00A03938"/>
    <w:rsid w:val="00A03CD5"/>
    <w:rsid w:val="00A074F8"/>
    <w:rsid w:val="00A15EF6"/>
    <w:rsid w:val="00A21E23"/>
    <w:rsid w:val="00A22F81"/>
    <w:rsid w:val="00A338FE"/>
    <w:rsid w:val="00A533B7"/>
    <w:rsid w:val="00A955B9"/>
    <w:rsid w:val="00A96739"/>
    <w:rsid w:val="00AB352C"/>
    <w:rsid w:val="00AD5DD8"/>
    <w:rsid w:val="00B110AA"/>
    <w:rsid w:val="00B475C0"/>
    <w:rsid w:val="00B50698"/>
    <w:rsid w:val="00B51854"/>
    <w:rsid w:val="00B54BE4"/>
    <w:rsid w:val="00B77121"/>
    <w:rsid w:val="00B83D98"/>
    <w:rsid w:val="00B8735D"/>
    <w:rsid w:val="00BC0F95"/>
    <w:rsid w:val="00BE3B39"/>
    <w:rsid w:val="00BF247B"/>
    <w:rsid w:val="00C305B2"/>
    <w:rsid w:val="00C368A5"/>
    <w:rsid w:val="00C36FFB"/>
    <w:rsid w:val="00C411F1"/>
    <w:rsid w:val="00C45246"/>
    <w:rsid w:val="00C54D58"/>
    <w:rsid w:val="00C60492"/>
    <w:rsid w:val="00C66825"/>
    <w:rsid w:val="00C66894"/>
    <w:rsid w:val="00C71BA4"/>
    <w:rsid w:val="00C86502"/>
    <w:rsid w:val="00C9103C"/>
    <w:rsid w:val="00CA397F"/>
    <w:rsid w:val="00CD656D"/>
    <w:rsid w:val="00CE2DF5"/>
    <w:rsid w:val="00CE7FE8"/>
    <w:rsid w:val="00D1534C"/>
    <w:rsid w:val="00D204F4"/>
    <w:rsid w:val="00D25FB6"/>
    <w:rsid w:val="00D314D3"/>
    <w:rsid w:val="00D370C2"/>
    <w:rsid w:val="00D51842"/>
    <w:rsid w:val="00D55AFE"/>
    <w:rsid w:val="00D713F8"/>
    <w:rsid w:val="00D82C55"/>
    <w:rsid w:val="00D86CF4"/>
    <w:rsid w:val="00D93190"/>
    <w:rsid w:val="00D93AFD"/>
    <w:rsid w:val="00DB3256"/>
    <w:rsid w:val="00DC1182"/>
    <w:rsid w:val="00DC1DBC"/>
    <w:rsid w:val="00DD0273"/>
    <w:rsid w:val="00DF01FE"/>
    <w:rsid w:val="00E035EA"/>
    <w:rsid w:val="00E13331"/>
    <w:rsid w:val="00E20652"/>
    <w:rsid w:val="00E22106"/>
    <w:rsid w:val="00E327FB"/>
    <w:rsid w:val="00E33D4E"/>
    <w:rsid w:val="00E44448"/>
    <w:rsid w:val="00E95809"/>
    <w:rsid w:val="00EA14EC"/>
    <w:rsid w:val="00EA7643"/>
    <w:rsid w:val="00EB22BD"/>
    <w:rsid w:val="00EC0BBE"/>
    <w:rsid w:val="00EC4D5B"/>
    <w:rsid w:val="00ED4192"/>
    <w:rsid w:val="00ED6111"/>
    <w:rsid w:val="00EE2451"/>
    <w:rsid w:val="00F03DBF"/>
    <w:rsid w:val="00F12ED7"/>
    <w:rsid w:val="00F21342"/>
    <w:rsid w:val="00F3403F"/>
    <w:rsid w:val="00F827E6"/>
    <w:rsid w:val="00F92486"/>
    <w:rsid w:val="00FA48C9"/>
    <w:rsid w:val="00FA6F68"/>
    <w:rsid w:val="00FC6F74"/>
    <w:rsid w:val="00FE197F"/>
    <w:rsid w:val="00FE42E4"/>
    <w:rsid w:val="00FE5D5E"/>
    <w:rsid w:val="00FE6765"/>
    <w:rsid w:val="00FE6F8B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539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4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314D3"/>
  </w:style>
  <w:style w:type="paragraph" w:styleId="a4">
    <w:name w:val="Note Heading"/>
    <w:basedOn w:val="a"/>
    <w:next w:val="a"/>
    <w:rsid w:val="00D314D3"/>
    <w:pPr>
      <w:jc w:val="center"/>
    </w:pPr>
  </w:style>
  <w:style w:type="paragraph" w:styleId="a5">
    <w:name w:val="Closing"/>
    <w:basedOn w:val="a"/>
    <w:rsid w:val="00D314D3"/>
    <w:pPr>
      <w:jc w:val="right"/>
    </w:pPr>
  </w:style>
  <w:style w:type="paragraph" w:styleId="a6">
    <w:name w:val="Balloon Text"/>
    <w:basedOn w:val="a"/>
    <w:semiHidden/>
    <w:rsid w:val="00BF247B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C60492"/>
    <w:pPr>
      <w:shd w:val="clear" w:color="auto" w:fill="000080"/>
    </w:pPr>
    <w:rPr>
      <w:rFonts w:ascii="Arial" w:eastAsia="ＭＳ ゴシック" w:hAnsi="Arial"/>
    </w:rPr>
  </w:style>
  <w:style w:type="paragraph" w:styleId="a8">
    <w:name w:val="footer"/>
    <w:basedOn w:val="a"/>
    <w:rsid w:val="00C6049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0492"/>
  </w:style>
  <w:style w:type="paragraph" w:styleId="aa">
    <w:name w:val="header"/>
    <w:basedOn w:val="a"/>
    <w:rsid w:val="00421031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9926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2020-07-29T05:40:00Z</dcterms:created>
  <dcterms:modified xsi:type="dcterms:W3CDTF">2025-02-03T03:45:00Z</dcterms:modified>
</cp:coreProperties>
</file>